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3FAA" w14:textId="77777777" w:rsidR="00B42563" w:rsidRDefault="00D8767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972715" w14:textId="77777777" w:rsidR="00B42563" w:rsidRDefault="00B42563">
      <w:pPr>
        <w:ind w:right="60"/>
        <w:jc w:val="center"/>
        <w:rPr>
          <w:sz w:val="20"/>
          <w:szCs w:val="20"/>
        </w:rPr>
      </w:pPr>
    </w:p>
    <w:p w14:paraId="64C35806" w14:textId="77777777" w:rsidR="00B42563" w:rsidRDefault="00D8767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6</w:t>
      </w:r>
    </w:p>
    <w:p w14:paraId="3514C0B6" w14:textId="77777777" w:rsidR="00B42563" w:rsidRDefault="00B4256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B42563" w14:paraId="72A803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831DA7C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97B51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C134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4D0474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B0B8AC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FA972DB" w14:textId="77777777" w:rsidR="00B42563" w:rsidRDefault="00B42563">
            <w:pPr>
              <w:widowControl w:val="0"/>
              <w:rPr>
                <w:sz w:val="23"/>
                <w:szCs w:val="23"/>
              </w:rPr>
            </w:pPr>
          </w:p>
        </w:tc>
      </w:tr>
      <w:tr w:rsidR="00B42563" w14:paraId="3482F17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21B0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238E6C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11B858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E39AE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576D13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C0059D3" w14:textId="77777777" w:rsidR="00B42563" w:rsidRDefault="00B42563">
            <w:pPr>
              <w:widowControl w:val="0"/>
            </w:pPr>
          </w:p>
        </w:tc>
      </w:tr>
      <w:tr w:rsidR="00B42563" w14:paraId="2B8DE6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5EE7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9563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C7A4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E5E3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F051C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D540698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7374AE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29C49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DF298F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E37D6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F60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3492F7" w14:textId="2A819F75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77AD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43F6F07C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0ECD31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50617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919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737C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C4A9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9597F5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DF37C1B" w14:textId="77777777" w:rsidR="00B42563" w:rsidRDefault="00B42563">
            <w:pPr>
              <w:widowControl w:val="0"/>
            </w:pPr>
          </w:p>
        </w:tc>
      </w:tr>
      <w:tr w:rsidR="00B42563" w14:paraId="14C3274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A73B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6E712F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CF90D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4F67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9F9242" w14:textId="26BF41D9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77AD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EBAF12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4284048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6F0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7A4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9A51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FD97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7AB1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FA5B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02A9D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F4E64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5F42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695381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64E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E9DE1" w14:textId="501F5C4F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77AD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2D0B939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666B47B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7B73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DBDA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0D0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351A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0DC1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786FF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2148841" w14:textId="77777777">
        <w:trPr>
          <w:trHeight w:val="446"/>
        </w:trPr>
        <w:tc>
          <w:tcPr>
            <w:tcW w:w="819" w:type="dxa"/>
            <w:vAlign w:val="bottom"/>
          </w:tcPr>
          <w:p w14:paraId="3CAA34A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8B2E553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42563" w14:paraId="1B104664" w14:textId="77777777">
        <w:trPr>
          <w:trHeight w:val="260"/>
        </w:trPr>
        <w:tc>
          <w:tcPr>
            <w:tcW w:w="819" w:type="dxa"/>
            <w:vAlign w:val="bottom"/>
          </w:tcPr>
          <w:p w14:paraId="58BBFD0E" w14:textId="77777777" w:rsidR="00B42563" w:rsidRDefault="00B4256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EE7DAF4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FC78673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047DD262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9FC9C97" w14:textId="77777777" w:rsidR="00B42563" w:rsidRDefault="00B42563">
            <w:pPr>
              <w:widowControl w:val="0"/>
            </w:pPr>
          </w:p>
        </w:tc>
      </w:tr>
      <w:tr w:rsidR="00B42563" w14:paraId="419AF0F7" w14:textId="77777777">
        <w:trPr>
          <w:trHeight w:val="234"/>
        </w:trPr>
        <w:tc>
          <w:tcPr>
            <w:tcW w:w="819" w:type="dxa"/>
            <w:vAlign w:val="bottom"/>
          </w:tcPr>
          <w:p w14:paraId="5A6935A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13B506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B8792D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B19611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7AF0D3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39A936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01B027A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3AFEDA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4FC6D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8BF12F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B07210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B14AF6B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48461C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4E5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BB0359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7C325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4189B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50ECD1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199E72A" w14:textId="77777777" w:rsidR="00B42563" w:rsidRDefault="00B42563">
            <w:pPr>
              <w:widowControl w:val="0"/>
            </w:pPr>
          </w:p>
        </w:tc>
      </w:tr>
      <w:tr w:rsidR="00B42563" w14:paraId="1AEC088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FEAA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960C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3A6C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15E48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AC90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5DEAEF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51AFAA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0F52F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EDE1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E0D47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2EFE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97C1B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61AEAD5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496DD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6322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92F21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20D2A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DCB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A9336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25C22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BA9EE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E074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F8F6D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2991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781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331DB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6C7AA5" w14:textId="77777777" w:rsidR="00B42563" w:rsidRDefault="00B42563">
            <w:pPr>
              <w:widowControl w:val="0"/>
            </w:pPr>
          </w:p>
        </w:tc>
      </w:tr>
      <w:tr w:rsidR="00B42563" w14:paraId="4D7391A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CCBA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45EABA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ECE10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8236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36AF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70C49B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2236AC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A6C7E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4F0A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643B6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70B6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8D180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DEB0E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7D9FA8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8AE7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FF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94E6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29E7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6002B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D41294A" w14:textId="77777777" w:rsidR="00B42563" w:rsidRDefault="00B42563">
            <w:pPr>
              <w:widowControl w:val="0"/>
            </w:pPr>
          </w:p>
        </w:tc>
      </w:tr>
      <w:tr w:rsidR="00B42563" w14:paraId="627CF62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6C4C88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C0C83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CC978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EEC5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CAF14" w14:textId="07F7DC90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191580,63</w:t>
            </w:r>
          </w:p>
        </w:tc>
        <w:tc>
          <w:tcPr>
            <w:tcW w:w="30" w:type="dxa"/>
            <w:vAlign w:val="bottom"/>
          </w:tcPr>
          <w:p w14:paraId="447548F7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56B361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B69D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74D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B26F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239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435E5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5D4905F" w14:textId="77777777" w:rsidR="00B42563" w:rsidRDefault="00B42563">
            <w:pPr>
              <w:widowControl w:val="0"/>
            </w:pPr>
          </w:p>
        </w:tc>
      </w:tr>
      <w:tr w:rsidR="00B42563" w14:paraId="40DA1B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DE42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E58A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EFBF3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69A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02003" w14:textId="77777777" w:rsidR="00B42563" w:rsidRDefault="00B4256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14:paraId="7268FDB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6221292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0F16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49B96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5AC5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540C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35CD4" w14:textId="45089547" w:rsidR="00B42563" w:rsidRDefault="00477AD4">
            <w:pPr>
              <w:widowControl w:val="0"/>
              <w:rPr>
                <w:sz w:val="20"/>
                <w:szCs w:val="20"/>
                <w:lang w:val="en-US"/>
              </w:rPr>
            </w:pPr>
            <w:r w:rsidRPr="00477AD4">
              <w:t>1072973,28</w:t>
            </w:r>
          </w:p>
        </w:tc>
        <w:tc>
          <w:tcPr>
            <w:tcW w:w="30" w:type="dxa"/>
            <w:vAlign w:val="bottom"/>
          </w:tcPr>
          <w:p w14:paraId="712CE38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C3BDC7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399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CEF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505A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6F0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4CDEA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2BC48A5" w14:textId="77777777" w:rsidR="00B42563" w:rsidRDefault="00B42563">
            <w:pPr>
              <w:widowControl w:val="0"/>
            </w:pPr>
          </w:p>
        </w:tc>
      </w:tr>
      <w:tr w:rsidR="00B42563" w14:paraId="7D485518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500F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C81FD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E27EA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1B5A4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4240C7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1BBD0DB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4E9E3A0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57D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75E8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26A0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B9D06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DCF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9001B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751D4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5A82A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AB129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A04F5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0FA1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82C5F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EBB023D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358700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45791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46BA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209B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C29A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6693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2E7D3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C44AB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0AD69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7945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5CB38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F83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52252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469072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DD9C08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8089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E5403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9B1C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541F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F3B39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00FEBE8" w14:textId="77777777" w:rsidR="00B42563" w:rsidRDefault="00B42563">
            <w:pPr>
              <w:widowControl w:val="0"/>
            </w:pPr>
          </w:p>
        </w:tc>
      </w:tr>
      <w:tr w:rsidR="00B42563" w14:paraId="04FEDF1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BAE890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7899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0F98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0867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83F47F" w14:textId="783BD462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999962,84</w:t>
            </w:r>
          </w:p>
        </w:tc>
        <w:tc>
          <w:tcPr>
            <w:tcW w:w="30" w:type="dxa"/>
          </w:tcPr>
          <w:p w14:paraId="1147A7D9" w14:textId="77777777" w:rsidR="00B42563" w:rsidRDefault="00B42563">
            <w:pPr>
              <w:widowControl w:val="0"/>
            </w:pPr>
          </w:p>
        </w:tc>
      </w:tr>
      <w:tr w:rsidR="00B42563" w14:paraId="4E10603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C2269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02F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8D8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18E88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5C661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60E8624F" w14:textId="77777777" w:rsidR="00B42563" w:rsidRDefault="00B42563">
            <w:pPr>
              <w:widowControl w:val="0"/>
            </w:pPr>
          </w:p>
        </w:tc>
      </w:tr>
      <w:tr w:rsidR="00B42563" w14:paraId="674567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71C6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41A7FA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9F0AE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D1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6EB699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A5FC641" w14:textId="77777777" w:rsidR="00B42563" w:rsidRDefault="00B42563">
            <w:pPr>
              <w:widowControl w:val="0"/>
            </w:pPr>
          </w:p>
        </w:tc>
      </w:tr>
      <w:tr w:rsidR="00B42563" w14:paraId="0A10953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A8582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4AC25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0F165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9F0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FBEFB0" w14:textId="793E3BC2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D4" w:rsidRPr="00477AD4">
              <w:t>999962,84</w:t>
            </w:r>
          </w:p>
        </w:tc>
        <w:tc>
          <w:tcPr>
            <w:tcW w:w="30" w:type="dxa"/>
          </w:tcPr>
          <w:p w14:paraId="242712FF" w14:textId="77777777" w:rsidR="00B42563" w:rsidRDefault="00B42563">
            <w:pPr>
              <w:widowControl w:val="0"/>
            </w:pPr>
          </w:p>
        </w:tc>
      </w:tr>
      <w:tr w:rsidR="00B42563" w14:paraId="1447D7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9D50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F4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FA1C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E9E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8043E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53378721" w14:textId="77777777" w:rsidR="00B42563" w:rsidRDefault="00B42563">
            <w:pPr>
              <w:widowControl w:val="0"/>
            </w:pPr>
          </w:p>
        </w:tc>
      </w:tr>
      <w:tr w:rsidR="00B42563" w14:paraId="046E99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7B40B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F62CE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A39EC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0E32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8D5C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8EF03B8" w14:textId="77777777" w:rsidR="00B42563" w:rsidRDefault="00B42563">
            <w:pPr>
              <w:widowControl w:val="0"/>
            </w:pPr>
          </w:p>
        </w:tc>
      </w:tr>
      <w:tr w:rsidR="00B42563" w14:paraId="364CAF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003C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29F87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2CCAB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6982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CDE42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7B56E13" w14:textId="77777777" w:rsidR="00B42563" w:rsidRDefault="00B42563">
            <w:pPr>
              <w:widowControl w:val="0"/>
            </w:pPr>
          </w:p>
        </w:tc>
      </w:tr>
      <w:tr w:rsidR="00B42563" w14:paraId="4E6ED2A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7E6E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2F4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B79C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B12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D7D8B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1585F0AD" w14:textId="77777777" w:rsidR="00B42563" w:rsidRDefault="00B42563">
            <w:pPr>
              <w:widowControl w:val="0"/>
            </w:pPr>
          </w:p>
        </w:tc>
      </w:tr>
      <w:tr w:rsidR="00B42563" w14:paraId="6343A59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93EDD2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1737A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BEDB8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7DB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BE018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490D4E2" w14:textId="77777777" w:rsidR="00B42563" w:rsidRDefault="00B42563">
            <w:pPr>
              <w:widowControl w:val="0"/>
            </w:pPr>
          </w:p>
        </w:tc>
      </w:tr>
      <w:tr w:rsidR="00B42563" w14:paraId="2BDCCF3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544C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579BC6A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1D2E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4017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A0D0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184C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6BEAC18" w14:textId="77777777" w:rsidR="00B42563" w:rsidRDefault="00B42563">
            <w:pPr>
              <w:widowControl w:val="0"/>
            </w:pPr>
          </w:p>
        </w:tc>
      </w:tr>
      <w:tr w:rsidR="00B42563" w14:paraId="3F959D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72BA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2387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D1FA7A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EF2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4E947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2A3C3A6" w14:textId="77777777" w:rsidR="00B42563" w:rsidRDefault="00B42563">
            <w:pPr>
              <w:widowControl w:val="0"/>
            </w:pPr>
          </w:p>
        </w:tc>
      </w:tr>
      <w:tr w:rsidR="00B42563" w14:paraId="3F038E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FB52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95D6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47BA2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DFAD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C96D7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B43B1AA" w14:textId="77777777" w:rsidR="00B42563" w:rsidRDefault="00B42563">
            <w:pPr>
              <w:widowControl w:val="0"/>
            </w:pPr>
          </w:p>
        </w:tc>
      </w:tr>
      <w:tr w:rsidR="00B42563" w14:paraId="7C7A19A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7D3E8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5807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E158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C634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FABF4A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478961CF" w14:textId="77777777" w:rsidR="00B42563" w:rsidRDefault="00B42563">
            <w:pPr>
              <w:widowControl w:val="0"/>
            </w:pPr>
          </w:p>
        </w:tc>
      </w:tr>
      <w:tr w:rsidR="00B42563" w14:paraId="13134FD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6817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10B6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31511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200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1EF8D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1AFDF38" w14:textId="77777777" w:rsidR="00B42563" w:rsidRDefault="00B42563">
            <w:pPr>
              <w:widowControl w:val="0"/>
            </w:pPr>
          </w:p>
        </w:tc>
      </w:tr>
      <w:tr w:rsidR="00B42563" w14:paraId="2221899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EBE06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020C805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4A14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B536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B222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B2C6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09368A0" w14:textId="77777777" w:rsidR="00B42563" w:rsidRDefault="00B42563">
            <w:pPr>
              <w:widowControl w:val="0"/>
            </w:pPr>
          </w:p>
        </w:tc>
      </w:tr>
      <w:tr w:rsidR="00B42563" w14:paraId="3A52B382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A8E415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943059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B3A7D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DF6E6F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06B499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604B0D86" w14:textId="77777777" w:rsidR="00B42563" w:rsidRDefault="00B42563">
            <w:pPr>
              <w:widowControl w:val="0"/>
            </w:pPr>
          </w:p>
        </w:tc>
      </w:tr>
      <w:tr w:rsidR="00B42563" w14:paraId="0BFC740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BD56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473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B89A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C305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6883D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77156CD1" w14:textId="77777777" w:rsidR="00B42563" w:rsidRDefault="00B42563">
            <w:pPr>
              <w:widowControl w:val="0"/>
            </w:pPr>
          </w:p>
        </w:tc>
      </w:tr>
      <w:tr w:rsidR="00B42563" w14:paraId="215D72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FD06B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BF86F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E22DB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0EA3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75D22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1B2CD112" w14:textId="77777777" w:rsidR="00B42563" w:rsidRDefault="00B42563">
            <w:pPr>
              <w:widowControl w:val="0"/>
            </w:pPr>
          </w:p>
        </w:tc>
      </w:tr>
      <w:tr w:rsidR="00B42563" w14:paraId="6CA9C6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67B6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B9A6C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3F807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F8E0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694D4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1C6A4B6" w14:textId="77777777" w:rsidR="00B42563" w:rsidRDefault="00B42563">
            <w:pPr>
              <w:widowControl w:val="0"/>
            </w:pPr>
          </w:p>
        </w:tc>
      </w:tr>
      <w:tr w:rsidR="00B42563" w14:paraId="16ED21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43AEE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9A96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504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0368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904A0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52836CAE" w14:textId="77777777" w:rsidR="00B42563" w:rsidRDefault="00B42563">
            <w:pPr>
              <w:widowControl w:val="0"/>
            </w:pPr>
          </w:p>
        </w:tc>
      </w:tr>
      <w:tr w:rsidR="00B42563" w14:paraId="7211F4B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BF71B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E388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FEFB5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DE0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8ECDF4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3800A24" w14:textId="77777777" w:rsidR="00B42563" w:rsidRDefault="00B42563">
            <w:pPr>
              <w:widowControl w:val="0"/>
            </w:pPr>
          </w:p>
        </w:tc>
      </w:tr>
      <w:tr w:rsidR="00B42563" w14:paraId="4B46FF3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546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7DDD7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A7AD7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668C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D624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F0FC6B5" w14:textId="77777777" w:rsidR="00B42563" w:rsidRDefault="00B42563">
            <w:pPr>
              <w:widowControl w:val="0"/>
            </w:pPr>
          </w:p>
        </w:tc>
      </w:tr>
      <w:tr w:rsidR="00B42563" w14:paraId="6BEE0AB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8FB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DA6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A056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CEB2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6D2C6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1DD0BCF7" w14:textId="77777777" w:rsidR="00B42563" w:rsidRDefault="00B42563">
            <w:pPr>
              <w:widowControl w:val="0"/>
            </w:pPr>
          </w:p>
        </w:tc>
      </w:tr>
      <w:tr w:rsidR="00B42563" w14:paraId="21DFDDE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1D4CF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1F8F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D8C7A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7034A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A09C20" w14:textId="7CA62799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264591,07</w:t>
            </w:r>
          </w:p>
        </w:tc>
        <w:tc>
          <w:tcPr>
            <w:tcW w:w="30" w:type="dxa"/>
          </w:tcPr>
          <w:p w14:paraId="2092269B" w14:textId="77777777" w:rsidR="00B42563" w:rsidRDefault="00B42563">
            <w:pPr>
              <w:widowControl w:val="0"/>
            </w:pPr>
          </w:p>
        </w:tc>
      </w:tr>
      <w:tr w:rsidR="00B42563" w14:paraId="2A99F3E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FC4D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F96F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E7A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45B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35484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408E3527" w14:textId="77777777" w:rsidR="00B42563" w:rsidRDefault="00B42563">
            <w:pPr>
              <w:widowControl w:val="0"/>
            </w:pPr>
          </w:p>
        </w:tc>
      </w:tr>
      <w:tr w:rsidR="00B42563" w14:paraId="399679B4" w14:textId="77777777">
        <w:trPr>
          <w:trHeight w:val="260"/>
        </w:trPr>
        <w:tc>
          <w:tcPr>
            <w:tcW w:w="819" w:type="dxa"/>
            <w:vAlign w:val="bottom"/>
          </w:tcPr>
          <w:p w14:paraId="6F2EE3D8" w14:textId="77777777" w:rsidR="00B42563" w:rsidRDefault="00B42563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74E7CA2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B424D25" w14:textId="77777777" w:rsidR="00B42563" w:rsidRDefault="00B42563">
            <w:pPr>
              <w:widowControl w:val="0"/>
            </w:pPr>
          </w:p>
        </w:tc>
      </w:tr>
    </w:tbl>
    <w:p w14:paraId="5CC7D291" w14:textId="77777777" w:rsidR="00B42563" w:rsidRDefault="00D87672">
      <w:pPr>
        <w:widowControl w:val="0"/>
        <w:rPr>
          <w:sz w:val="20"/>
          <w:szCs w:val="20"/>
        </w:rPr>
      </w:pPr>
      <w:r>
        <w:br w:type="page"/>
      </w:r>
    </w:p>
    <w:p w14:paraId="78E5FF41" w14:textId="77777777" w:rsidR="00B42563" w:rsidRDefault="00D87672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A7E671C" w14:textId="77777777" w:rsidR="00B42563" w:rsidRDefault="00D87672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4E4678CF" w14:textId="77777777" w:rsidR="00B42563" w:rsidRDefault="00B42563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068"/>
        <w:gridCol w:w="1343"/>
        <w:gridCol w:w="1279"/>
        <w:gridCol w:w="1512"/>
        <w:gridCol w:w="1058"/>
        <w:gridCol w:w="1250"/>
      </w:tblGrid>
      <w:tr w:rsidR="00B821E2" w14:paraId="6919CD86" w14:textId="77777777" w:rsidTr="00F824D9">
        <w:trPr>
          <w:trHeight w:val="810"/>
        </w:trPr>
        <w:tc>
          <w:tcPr>
            <w:tcW w:w="684" w:type="dxa"/>
            <w:shd w:val="clear" w:color="auto" w:fill="auto"/>
            <w:vAlign w:val="center"/>
          </w:tcPr>
          <w:p w14:paraId="00957CA9" w14:textId="6C422AD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1DC229C" w14:textId="3DB1234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286B86" w14:textId="4C4DB31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AB1E981" w14:textId="5EF5280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57C1B9" w14:textId="57C5A7B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AF9119" w14:textId="797BE0E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D5E6371" w14:textId="72917F8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821E2" w14:paraId="65743205" w14:textId="77777777" w:rsidTr="00F824D9">
        <w:trPr>
          <w:trHeight w:val="480"/>
        </w:trPr>
        <w:tc>
          <w:tcPr>
            <w:tcW w:w="684" w:type="dxa"/>
            <w:shd w:val="clear" w:color="FFFFCC" w:fill="FFFFFF"/>
            <w:vAlign w:val="center"/>
          </w:tcPr>
          <w:p w14:paraId="1DEE87F7" w14:textId="6C61A34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2E2D2FD" w14:textId="461F93B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2C51FF5" w14:textId="01D9CD2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F67D0FF" w14:textId="6107EBD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CC99C0E" w14:textId="0F6C8DC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D74A19F" w14:textId="3CF63A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E69371D" w14:textId="4AB0B28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161 812,80</w:t>
            </w:r>
          </w:p>
        </w:tc>
      </w:tr>
      <w:tr w:rsidR="00B821E2" w14:paraId="0F43F545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35AFC588" w14:textId="3602C60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339B279" w14:textId="46FC618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808B0C" w14:textId="3AA5BAF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6322F4" w14:textId="015928A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40AB14" w14:textId="5E1ED0F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F00032" w14:textId="364B68A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446783" w14:textId="24A8420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18433B94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3D250207" w14:textId="4501122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FCB9597" w14:textId="7690E99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36B3E5" w14:textId="3F8C9A8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DA04390" w14:textId="166DA24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4CD050" w14:textId="5626BED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E08791" w14:textId="37218DD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BDC533" w14:textId="68FD805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7006082E" w14:textId="77777777" w:rsidTr="00F824D9">
        <w:trPr>
          <w:trHeight w:val="2640"/>
        </w:trPr>
        <w:tc>
          <w:tcPr>
            <w:tcW w:w="684" w:type="dxa"/>
            <w:shd w:val="clear" w:color="auto" w:fill="auto"/>
            <w:vAlign w:val="center"/>
          </w:tcPr>
          <w:p w14:paraId="66514E97" w14:textId="49C2127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840EF0A" w14:textId="13C1BB8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1F39F5" w14:textId="5BF43A7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EFF585A" w14:textId="60D3031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ED4132" w14:textId="60DFAF6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EB0676" w14:textId="567A79D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63BAE7" w14:textId="2D55F22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57FD5DB4" w14:textId="77777777" w:rsidTr="00F824D9">
        <w:trPr>
          <w:trHeight w:val="3600"/>
        </w:trPr>
        <w:tc>
          <w:tcPr>
            <w:tcW w:w="684" w:type="dxa"/>
            <w:shd w:val="clear" w:color="auto" w:fill="auto"/>
            <w:vAlign w:val="center"/>
          </w:tcPr>
          <w:p w14:paraId="3274CBDE" w14:textId="667C37A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5BDC091" w14:textId="4E52E43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B914801" w14:textId="798D6A3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F841339" w14:textId="2D93786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E248C5" w14:textId="3D9BBDC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0EB052" w14:textId="2E888CE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8EEBEA" w14:textId="4228748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26402E53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2E00993C" w14:textId="1F3AA2A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8035A47" w14:textId="6F3D0A4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AB3A92" w14:textId="4D73310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AF2D8A4" w14:textId="074FCA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6DF11C" w14:textId="47EB616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C7775E" w14:textId="456B7A7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3B33D5" w14:textId="65B7A94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1218A1D5" w14:textId="77777777" w:rsidTr="00F824D9">
        <w:trPr>
          <w:trHeight w:val="1920"/>
        </w:trPr>
        <w:tc>
          <w:tcPr>
            <w:tcW w:w="684" w:type="dxa"/>
            <w:shd w:val="clear" w:color="auto" w:fill="auto"/>
            <w:vAlign w:val="center"/>
          </w:tcPr>
          <w:p w14:paraId="073DE59F" w14:textId="075D46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C9EB277" w14:textId="6016845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3177CB" w14:textId="7656C8A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7CD6443" w14:textId="510C4E6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8C3D0D" w14:textId="2541148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0EE5F9" w14:textId="08A28D9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9981E2" w14:textId="196CE4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1BB54409" w14:textId="77777777" w:rsidTr="00F824D9">
        <w:trPr>
          <w:trHeight w:val="2880"/>
        </w:trPr>
        <w:tc>
          <w:tcPr>
            <w:tcW w:w="684" w:type="dxa"/>
            <w:shd w:val="clear" w:color="auto" w:fill="auto"/>
            <w:vAlign w:val="center"/>
          </w:tcPr>
          <w:p w14:paraId="56051D0D" w14:textId="316E282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D38702A" w14:textId="52664A0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33B914" w14:textId="6D0FFFD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4FE21E" w14:textId="5240947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A29F65" w14:textId="32D957A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C9C154" w14:textId="0EAAD99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0A92F9" w14:textId="2A712B8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1DC149C5" w14:textId="77777777" w:rsidTr="00F824D9">
        <w:trPr>
          <w:trHeight w:val="1200"/>
        </w:trPr>
        <w:tc>
          <w:tcPr>
            <w:tcW w:w="684" w:type="dxa"/>
            <w:shd w:val="clear" w:color="auto" w:fill="auto"/>
            <w:vAlign w:val="center"/>
          </w:tcPr>
          <w:p w14:paraId="13FFBE20" w14:textId="68372B4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52D9596" w14:textId="08F0D04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D06BAA" w14:textId="485561D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BF403B" w14:textId="7B0DB9E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1011B7" w14:textId="619AD7C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84841A" w14:textId="02E227C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CCC57D" w14:textId="0997037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101AFBC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1B37B9B3" w14:textId="5EFE866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3DBC52B" w14:textId="4DDF6B6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127E4DA" w14:textId="38C7A6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2835E0E" w14:textId="120C761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BC1748" w14:textId="47B8091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5D09E" w14:textId="4CC8E57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B0FE5D" w14:textId="64C5CCF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7AB4B7B2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76398111" w14:textId="6DF4BEF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719547A" w14:textId="35392E2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1CA83FE" w14:textId="0719A9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1367F8B" w14:textId="06456CF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2C7A9EC" w14:textId="258DB93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0CEA5F0" w14:textId="491AE22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2C0D4E9" w14:textId="21BE1EB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97 167,00</w:t>
            </w:r>
          </w:p>
        </w:tc>
      </w:tr>
      <w:tr w:rsidR="00B821E2" w14:paraId="71C42E48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01F82BB1" w14:textId="0B0BFBC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8B0DAE0" w14:textId="0DF2F63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C99859" w14:textId="6AB8CEF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E65811" w14:textId="6FD0CE0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CD2D77" w14:textId="4099C7B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55E4EE" w14:textId="1F72C1F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3C48DE" w14:textId="5441418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058A0F3C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0E3084DC" w14:textId="24917BF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6659368" w14:textId="52E09B6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D4F26B" w14:textId="3A64C14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64D39A" w14:textId="23E64EC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16A7E5" w14:textId="64D265B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33B3B7" w14:textId="3B37166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823DD0" w14:textId="1A88F30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21E2" w14:paraId="04F28650" w14:textId="77777777" w:rsidTr="00F824D9">
        <w:trPr>
          <w:trHeight w:val="480"/>
        </w:trPr>
        <w:tc>
          <w:tcPr>
            <w:tcW w:w="684" w:type="dxa"/>
            <w:shd w:val="clear" w:color="FFFFCC" w:fill="FFFFFF"/>
            <w:vAlign w:val="center"/>
          </w:tcPr>
          <w:p w14:paraId="1C772CE4" w14:textId="4C6DEB2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301F43B" w14:textId="4968E10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1D034743" w14:textId="1FB3D00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1D1A84A" w14:textId="783DBE5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331D549" w14:textId="77C4294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D0000D" w14:textId="0EB969F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2B9EC4D9" w14:textId="7C5F72F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165 778,80</w:t>
            </w:r>
          </w:p>
        </w:tc>
      </w:tr>
      <w:tr w:rsidR="00B821E2" w14:paraId="544605F4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6717577E" w14:textId="37CE29A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58471F7" w14:textId="0CC8193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514C781" w14:textId="10686FC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936713C" w14:textId="3960BB3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A2EEAD" w14:textId="1D1118E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AB418F" w14:textId="4E27C71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DFED535" w14:textId="24D4F45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53 937,60</w:t>
            </w:r>
          </w:p>
        </w:tc>
      </w:tr>
      <w:tr w:rsidR="00B821E2" w14:paraId="75A4AFCA" w14:textId="77777777" w:rsidTr="00F824D9">
        <w:trPr>
          <w:trHeight w:val="1200"/>
        </w:trPr>
        <w:tc>
          <w:tcPr>
            <w:tcW w:w="684" w:type="dxa"/>
            <w:shd w:val="clear" w:color="FFFFCC" w:fill="FFFFFF"/>
            <w:vAlign w:val="center"/>
          </w:tcPr>
          <w:p w14:paraId="1D5F4838" w14:textId="7BF3620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B62595E" w14:textId="3F53CA0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70B60DD" w14:textId="63B1E3D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A8FBF8C" w14:textId="1946119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B43FB8" w14:textId="48501A1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8FD31DD" w14:textId="7EB3F27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46EB1B9" w14:textId="493E061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B821E2" w14:paraId="0C69367C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49F8D151" w14:textId="4834030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982F0DB" w14:textId="4139FB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5F5EF8FE" w14:textId="28BF174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98316A4" w14:textId="00D0ADB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0880C6" w14:textId="5895FA8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240F4B0" w14:textId="588AE26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0F7C5BA" w14:textId="78E1597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89 235,00</w:t>
            </w:r>
          </w:p>
        </w:tc>
      </w:tr>
      <w:tr w:rsidR="00B821E2" w14:paraId="5BD1C1A1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3B5BE938" w14:textId="34C6F65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00EEFB2" w14:textId="352178E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0E5E26" w14:textId="267FAD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A3EB385" w14:textId="6BF67AD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279B562" w14:textId="1FD38B1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302FB1" w14:textId="3D6ED2C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DA270E3" w14:textId="028D3F9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55 127,40</w:t>
            </w:r>
          </w:p>
        </w:tc>
      </w:tr>
      <w:tr w:rsidR="00B821E2" w14:paraId="1897F6FF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8FE1F6C" w14:textId="71AA80F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8083538" w14:textId="2CD8533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EE8E05" w14:textId="4AC7276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3CB2623" w14:textId="71E820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3830222" w14:textId="727D9C8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F577AA" w14:textId="6782C6F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7,78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0AFCA022" w14:textId="0732F9F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308 591,91</w:t>
            </w:r>
          </w:p>
        </w:tc>
      </w:tr>
      <w:tr w:rsidR="00B821E2" w14:paraId="599FFE6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8EB426C" w14:textId="07CDEC0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45FDC0A" w14:textId="4725F1C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C8924F4" w14:textId="471303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745B7CC1" w14:textId="3F78E0E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74CDE954" w14:textId="1B5883E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7D270A" w14:textId="2DC96FD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CC" w:fill="FFFFFF"/>
            <w:vAlign w:val="center"/>
          </w:tcPr>
          <w:p w14:paraId="4E4F7749" w14:textId="23D5528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7770481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69EF181E" w14:textId="49CC6F7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47D3648" w14:textId="1F28160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98138B" w14:textId="24F30FB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F32757E" w14:textId="13C70CF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DD22CE2" w14:textId="589EE18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3107FDD" w14:textId="70724B4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B06301B" w14:textId="3AFF6DC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65 341,76</w:t>
            </w:r>
          </w:p>
        </w:tc>
      </w:tr>
      <w:tr w:rsidR="00B821E2" w14:paraId="795D48C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98A4A63" w14:textId="239085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39547C13" w14:textId="0B16D8E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928C302" w14:textId="229E9A8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BCE2953" w14:textId="17F18D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1429E6" w14:textId="5C674E2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9820BD" w14:textId="3F2130B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E2CD7BD" w14:textId="49237DA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23 980,74</w:t>
            </w:r>
          </w:p>
        </w:tc>
      </w:tr>
      <w:tr w:rsidR="00B821E2" w14:paraId="6AC8BEA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ABDA8FA" w14:textId="1DDCF80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29083897" w14:textId="5C3CABF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B6FD46B" w14:textId="3C099C4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C34E55C" w14:textId="0F54B92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4FE81E" w14:textId="133B45F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889DBE" w14:textId="2E0E42A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C184982" w14:textId="0DBF5AC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</w:tr>
      <w:tr w:rsidR="00B821E2" w14:paraId="1872B71D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32467F2F" w14:textId="231C48D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589ED3D" w14:textId="27628D1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5F1BB9" w14:textId="2EDB0C7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6B74487" w14:textId="589888C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FCCAAFC" w14:textId="12B62CA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9C86B60" w14:textId="667C914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08CC15F3" w14:textId="2C08761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1 592,03</w:t>
            </w:r>
          </w:p>
        </w:tc>
      </w:tr>
      <w:tr w:rsidR="00B821E2" w14:paraId="1A3D046D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3E790FB" w14:textId="6DF8BA6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65B19E8F" w14:textId="47E80F9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1CC8AF" w14:textId="325CAF2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D4BE1A0" w14:textId="22134AC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1BA13A" w14:textId="7EAC78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604E957" w14:textId="75A4A4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25787C15" w14:textId="2B0B513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B821E2" w14:paraId="02B7D9E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1DF986C" w14:textId="31E755D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69E7445E" w14:textId="412787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Cмена мелких покрытий из листовой стали : желобов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36C1E2" w14:textId="6E1F88F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7B8DEFC" w14:textId="73F630E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4F21E5" w14:textId="721BA35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8D41872" w14:textId="113B909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1 775,40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BBAA77A" w14:textId="054740F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21 304,80</w:t>
            </w:r>
          </w:p>
        </w:tc>
      </w:tr>
      <w:tr w:rsidR="00B821E2" w14:paraId="0351391F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622F1994" w14:textId="5E5774D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3F5387B" w14:textId="65E571A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849EE0" w14:textId="7463B15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7CFC932" w14:textId="66417DC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9666A7E" w14:textId="341B86C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1029C2" w14:textId="1E1D306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C1EC3FB" w14:textId="17D2EB5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</w:tr>
      <w:tr w:rsidR="00B821E2" w14:paraId="3D7BB0E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E0911EF" w14:textId="4404EA6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1D01D618" w14:textId="12559BC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A7F2025" w14:textId="7DDC848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A012BF2" w14:textId="607C46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9FFAA19" w14:textId="27E52EC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2D49FD" w14:textId="4746476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7C3EA2" w14:textId="239C6C8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14 217,12</w:t>
            </w:r>
          </w:p>
        </w:tc>
      </w:tr>
      <w:tr w:rsidR="00B821E2" w14:paraId="4157063F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D3D9462" w14:textId="4918705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E725BFA" w14:textId="66F6A5E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3F60A3" w14:textId="1A30089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E6B0662" w14:textId="17D9138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E0CE25" w14:textId="2FC7BDD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D51348A" w14:textId="7CD7A69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F595678" w14:textId="2C45C23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B821E2" w14:paraId="72FAB12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29771C2" w14:textId="62D5E69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46F3F545" w14:textId="676BFB3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18153115" w14:textId="5A477B4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008C461" w14:textId="3FE9D9E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B62773B" w14:textId="5F453F4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B8502E7" w14:textId="4923839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8CD31C1" w14:textId="35CCAAD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B821E2" w14:paraId="2977A480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66AD859" w14:textId="54FB85B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1BFA8435" w14:textId="2C34785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4AEAFBB" w14:textId="26B0734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C9887E6" w14:textId="509B911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2A28335" w14:textId="2199D1A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905D73" w14:textId="3B85EE8F" w:rsidR="00B821E2" w:rsidRDefault="00B821E2" w:rsidP="00B821E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1 448,82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05DCC6A" w14:textId="3CF835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17 385,84</w:t>
            </w:r>
          </w:p>
        </w:tc>
      </w:tr>
      <w:tr w:rsidR="00B821E2" w14:paraId="625FF83B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6DEE797F" w14:textId="4720374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0B7F1CC" w14:textId="1990119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C41844" w14:textId="471EF52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CE3DDF8" w14:textId="3616D28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CC730D6" w14:textId="34E7CF3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0A94EFF" w14:textId="4EA1083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48,47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A484A88" w14:textId="54284E3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242,35</w:t>
            </w:r>
          </w:p>
        </w:tc>
      </w:tr>
      <w:tr w:rsidR="00B821E2" w14:paraId="2F871D08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6C2CB73" w14:textId="2228D43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A03B05A" w14:textId="7F88195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9141AB" w14:textId="13228A2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190EFDA" w14:textId="1D0002D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04E308C" w14:textId="47425CE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A94719" w14:textId="00D9AD8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319600F" w14:textId="781F6F6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410,24</w:t>
            </w:r>
          </w:p>
        </w:tc>
      </w:tr>
      <w:tr w:rsidR="00B821E2" w14:paraId="4AE2AF5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D717FDD" w14:textId="7C6CFCA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364337D3" w14:textId="64DB815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BC15AEA" w14:textId="4EFC7FD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3C9A4DD" w14:textId="47B1AD8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C694AA" w14:textId="2293EFE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2422A8E" w14:textId="0C30D7F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F675989" w14:textId="15E1556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4 399,20</w:t>
            </w:r>
          </w:p>
        </w:tc>
      </w:tr>
      <w:tr w:rsidR="00B821E2" w14:paraId="7C5A8A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56D7CE3" w14:textId="563768D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045CF9F8" w14:textId="05C4164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заплат на поверхности кровли из наплавляемого материала (без нахлеста полотнищ)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DEE48FA" w14:textId="3890CB2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9728D44" w14:textId="6811EEE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A239A6" w14:textId="7E9050B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C8A8E3D" w14:textId="6EC9EBF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551,91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A7F9A98" w14:textId="532E536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11 038,20</w:t>
            </w:r>
          </w:p>
        </w:tc>
      </w:tr>
      <w:tr w:rsidR="00B821E2" w14:paraId="5C38F2DE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38782741" w14:textId="207880F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486B184" w14:textId="3B09E4D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550B0A" w14:textId="6258BA6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F9562A9" w14:textId="2A9EB19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0F6DA1E" w14:textId="716DB01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91A79E2" w14:textId="4461DF7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7C2836E" w14:textId="7200235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B821E2" w14:paraId="51541EB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FCA1BAC" w14:textId="0C26F83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79453F9" w14:textId="751E067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666407" w14:textId="1159EA2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31841F4" w14:textId="5A321D1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A6E635" w14:textId="187D099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1DA84C7" w14:textId="282750B1" w:rsidR="00B821E2" w:rsidRDefault="00B821E2" w:rsidP="00B821E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7249424" w14:textId="0D7F876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B821E2" w14:paraId="53D002CC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232B3337" w14:textId="264EE6C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B588B90" w14:textId="1784FB4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EEEF133" w14:textId="6ABCC7A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FA7FBDB" w14:textId="590D6BF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75E196" w14:textId="27D735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75C4050" w14:textId="7024BAC8" w:rsidR="00B821E2" w:rsidRDefault="00B821E2" w:rsidP="00B821E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91C0A9D" w14:textId="48100AB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B821E2" w14:paraId="2DCCAD8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E083D2C" w14:textId="5F35CE2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D1FC4DC" w14:textId="49510B2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CFF9C5" w14:textId="27E6308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3ADF035" w14:textId="4BAE181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2E4DB79" w14:textId="74384F5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0C48FF7" w14:textId="0E3BF5C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6FD3DCDB" w14:textId="27FB75E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B821E2" w14:paraId="011633C8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028EFBA" w14:textId="3B4B180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5D817F72" w14:textId="3AF0379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C032030" w14:textId="644E747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EF6C13B" w14:textId="47B7E91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B5FCE92" w14:textId="7874811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84A496" w14:textId="64FE96E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CAAD766" w14:textId="615B404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B821E2" w14:paraId="0CFEB76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BCD3D52" w14:textId="2586AC7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BB65F70" w14:textId="0FE434E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п/пленки (шириной 3м)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78192A" w14:textId="7026208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06A330E" w14:textId="0654F20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5356EEA" w14:textId="1B62DBC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DECBDC9" w14:textId="572AD6E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90,00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E397307" w14:textId="6864BB7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90,00</w:t>
            </w:r>
          </w:p>
        </w:tc>
      </w:tr>
      <w:tr w:rsidR="00B821E2" w14:paraId="6232C81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2CF88F2" w14:textId="18378DC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0EC5762C" w14:textId="4AE7DE6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,монтаж металлического ограждения антенных растяжек на кровле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85329AF" w14:textId="77B1251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9730527" w14:textId="2E20F27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C997633" w14:textId="34B7E67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6582B83" w14:textId="2DCDE8D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F8A2824" w14:textId="65E2FF9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2 581,03</w:t>
            </w:r>
          </w:p>
        </w:tc>
      </w:tr>
      <w:tr w:rsidR="00B821E2" w14:paraId="06E136A3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5133F4F9" w14:textId="35DCFDA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149D8A3" w14:textId="2CEFECF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08B970" w14:textId="43087D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EBEB774" w14:textId="02BB845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590DF10" w14:textId="6D7BA3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1CA67D1" w14:textId="1E45B4B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CFD9245" w14:textId="4D31BE7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4 841,60</w:t>
            </w:r>
          </w:p>
        </w:tc>
      </w:tr>
      <w:tr w:rsidR="00B821E2" w14:paraId="548DF0E0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8F9CF54" w14:textId="3F65155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2938142" w14:textId="4944AAB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D2C693" w14:textId="68B9614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418CA25" w14:textId="5B25151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0FD7FD" w14:textId="740C49A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8DDEA23" w14:textId="6D3D5A2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6C29D7" w14:textId="68E24C1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213,59</w:t>
            </w:r>
          </w:p>
        </w:tc>
      </w:tr>
      <w:tr w:rsidR="00B821E2" w14:paraId="566C8D1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45E9E0F" w14:textId="2B2CA52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CE299BE" w14:textId="077429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30BDE7" w14:textId="215D643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4F22361" w14:textId="67D6E91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441F9F" w14:textId="1F31084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87DF95D" w14:textId="6FC5B5B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72 432,88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13D4667D" w14:textId="12F2659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72 432,88</w:t>
            </w:r>
          </w:p>
        </w:tc>
      </w:tr>
      <w:tr w:rsidR="00B821E2" w14:paraId="47F1BB84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1D6CC634" w14:textId="13ABE94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0FC8A7C" w14:textId="4CCBD3C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59AFD5" w14:textId="4608002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42BB50BA" w14:textId="3BFADA1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2714BAF3" w14:textId="218DA33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154CBC6" w14:textId="51BB15F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CC" w:fill="FFFFFF"/>
            <w:vAlign w:val="center"/>
          </w:tcPr>
          <w:p w14:paraId="0D1A606C" w14:textId="1145E21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821E2" w14:paraId="41CF9C4B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FB39E35" w14:textId="410086B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48C91645" w14:textId="67F7476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плитки (керамической, метлахской, ТРП)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6825B0" w14:textId="555F84A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7ABBDC" w14:textId="7706A40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85C87A" w14:textId="3F3B446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68DD31" w14:textId="30D155D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36FA77B8" w14:textId="5BAA912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</w:tr>
      <w:tr w:rsidR="00B821E2" w14:paraId="0CCD703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4ABC9E7" w14:textId="631B41F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5D6D88E5" w14:textId="793ABB3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цементного (бетонного) основания вх.крыльца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299B32" w14:textId="7E55031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33BD7C" w14:textId="3ED9A01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F8FC3D" w14:textId="78EB412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EF180DB" w14:textId="62ED113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1E94374" w14:textId="04BE1C5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</w:tr>
      <w:tr w:rsidR="00B821E2" w14:paraId="453A7A1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056B4DD" w14:textId="7C77E9D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596555AE" w14:textId="60EBA33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94D46C" w14:textId="6A11225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EF67" w14:textId="351ED28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DE16CA" w14:textId="027A3BE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E1D0B17" w14:textId="75C352E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B3F44AC" w14:textId="61E2DF9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</w:tr>
      <w:tr w:rsidR="00B821E2" w14:paraId="5F7B717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F6A84B7" w14:textId="0EA01AF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647261CE" w14:textId="02CBF30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1F0976" w14:textId="674C18A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BA9D61" w14:textId="474348C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345DD8" w14:textId="11E7EE0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600E582" w14:textId="284C600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B71955A" w14:textId="50A085E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303,61</w:t>
            </w:r>
          </w:p>
        </w:tc>
      </w:tr>
      <w:tr w:rsidR="00B821E2" w14:paraId="1E69AB5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DBCBEEB" w14:textId="1095713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6CF50B4B" w14:textId="15312AC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BF38DB" w14:textId="1C088BB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F4DFBC" w14:textId="67E8B67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37EF4A" w14:textId="7EF5CC3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2E3A202" w14:textId="35C1C97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1CADC13" w14:textId="57D69E0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</w:tr>
      <w:tr w:rsidR="00B821E2" w14:paraId="5B6CB7F3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6DE9AF8" w14:textId="52B6728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4EBF3B0" w14:textId="78F3913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F06760" w14:textId="37E3BF3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BAAFCE" w14:textId="023D0E8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F75B30" w14:textId="1B33933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B7202C0" w14:textId="46F07F5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FE05012" w14:textId="4FED312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5 224,50</w:t>
            </w:r>
          </w:p>
        </w:tc>
      </w:tr>
      <w:tr w:rsidR="00B821E2" w14:paraId="0F6A7DC5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4D9D764" w14:textId="08A5843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42909AB" w14:textId="6F904C8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64C628" w14:textId="4535FC4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612A89F" w14:textId="431CB40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DBCF87" w14:textId="3F32F77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FB539DF" w14:textId="214B527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FF" w:fill="FFFFFF"/>
            <w:vAlign w:val="center"/>
          </w:tcPr>
          <w:p w14:paraId="0679F2F6" w14:textId="61A668D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0AE74863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03679D1A" w14:textId="48116F0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9029A34" w14:textId="3DADAB7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E299BA" w14:textId="2E5BA06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730506F" w14:textId="06E9BD6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8A8053" w14:textId="2D6DF13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69CD5C" w14:textId="20291CE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6CF84120" w14:textId="764CA4B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376,14</w:t>
            </w:r>
          </w:p>
        </w:tc>
      </w:tr>
      <w:tr w:rsidR="00B821E2" w14:paraId="08B93D24" w14:textId="77777777" w:rsidTr="00F824D9">
        <w:trPr>
          <w:trHeight w:val="1200"/>
        </w:trPr>
        <w:tc>
          <w:tcPr>
            <w:tcW w:w="684" w:type="dxa"/>
            <w:shd w:val="clear" w:color="auto" w:fill="auto"/>
            <w:vAlign w:val="center"/>
          </w:tcPr>
          <w:p w14:paraId="65D0B6D5" w14:textId="12BA4D1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1303046A" w14:textId="289544B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 под. 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CD13B9" w14:textId="3BBF18E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77A8968" w14:textId="7E8BF68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F63586" w14:textId="178EFD9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7007E3" w14:textId="26B663A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6EB3768" w14:textId="59BEC56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B821E2" w14:paraId="6A9F1B36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456B55EF" w14:textId="1881EF8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41CC9315" w14:textId="133EB69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 под.№1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0335DA0" w14:textId="09C593A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D9BAA87" w14:textId="649DF0F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7E9C9FF" w14:textId="1E3B540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EF70404" w14:textId="21F3FD3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10 305,00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561F921" w14:textId="3CC9455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10 305,00</w:t>
            </w:r>
          </w:p>
        </w:tc>
      </w:tr>
      <w:tr w:rsidR="00B821E2" w14:paraId="12D50E2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4E3D79B" w14:textId="1E0258D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63D35236" w14:textId="2B7FACA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05DA07" w14:textId="4A24EE9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48A146A" w14:textId="40A0819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3DE020" w14:textId="665E3C7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CC1F9D" w14:textId="6606320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1E5AAC4" w14:textId="1650D78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3 116,40</w:t>
            </w:r>
          </w:p>
        </w:tc>
      </w:tr>
      <w:tr w:rsidR="00B821E2" w14:paraId="70492EA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28CA5D8" w14:textId="6108E5B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8C3015F" w14:textId="7E92296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C18724E" w14:textId="295722D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0E5D72E" w14:textId="4614E4C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C7CC611" w14:textId="67F9153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C76984" w14:textId="6D7C335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227EA03" w14:textId="21628D2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7 257,00</w:t>
            </w:r>
          </w:p>
        </w:tc>
      </w:tr>
      <w:tr w:rsidR="00B821E2" w14:paraId="30B8145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28EE9DF" w14:textId="5AE9F78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FAEF4F0" w14:textId="55AC054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F78EB9" w14:textId="6C25834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52B5302" w14:textId="7629404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A1C3AAF" w14:textId="27940B1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80425F1" w14:textId="757AFBD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FF" w:fill="FFFFFF"/>
            <w:vAlign w:val="center"/>
          </w:tcPr>
          <w:p w14:paraId="22304447" w14:textId="0A1D9DE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2531B06F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20F0F818" w14:textId="2D3EDB5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76A63D2" w14:textId="1F83D4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84447C" w14:textId="77AC432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84410AE" w14:textId="6D598D7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640AF91" w14:textId="34AE251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A9C04AB" w14:textId="0BAEFE7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E6C20C3" w14:textId="36FCA15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4 595,52</w:t>
            </w:r>
          </w:p>
        </w:tc>
      </w:tr>
      <w:tr w:rsidR="00B821E2" w14:paraId="65A8E93B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E4A52C2" w14:textId="15A5BB5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455E4C6" w14:textId="0E37284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3642FD" w14:textId="308F334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2B4D38E" w14:textId="4046BEE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24BAF0" w14:textId="43DE370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24668C" w14:textId="5A19D23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97EEF24" w14:textId="3A68997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B821E2" w14:paraId="072AA4D1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C085C45" w14:textId="020913A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7C882C2" w14:textId="2E66BA7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4D0F17" w14:textId="05980F6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48AB30" w14:textId="771BA43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DC355D" w14:textId="062BC78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F82452" w14:textId="3E62BE7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3F966197" w14:textId="1A23D92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2 992,16</w:t>
            </w:r>
          </w:p>
        </w:tc>
      </w:tr>
      <w:tr w:rsidR="00B821E2" w14:paraId="6A56465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A0199EE" w14:textId="218F6B1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A7AF52E" w14:textId="26712CB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старых негодных деревянных жалюзей слуховых окон с изготовлением их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1CEEFA" w14:textId="173931D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08E409" w14:textId="3A3CFC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20E05F" w14:textId="72E64D9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34C71B5" w14:textId="02DE8E4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3 615,57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16B2F463" w14:textId="4F02C4C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18 077,85</w:t>
            </w:r>
          </w:p>
        </w:tc>
      </w:tr>
      <w:tr w:rsidR="00B821E2" w14:paraId="1857B55F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0AD46ECA" w14:textId="2D3FBA8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2AAFB4D" w14:textId="3B4EA3B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776A20" w14:textId="4BBB9BD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42F2D76" w14:textId="4DBCD16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EFC78F" w14:textId="35253C7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9C77B8F" w14:textId="302C2B0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DC0925" w14:textId="2BD178F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B821E2" w14:paraId="7DFCB8B0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7D5CAAF" w14:textId="488535E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5FCD9F39" w14:textId="549C0CA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Мелкий ремонт слухового окна (укрепление рам, створок, жалюзей)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E622D17" w14:textId="1B4AF64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768ADF6" w14:textId="6657AA8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E691B5" w14:textId="41A08E2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9709057" w14:textId="26FE7FC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E5E2D4C" w14:textId="1B572DC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1 835,16</w:t>
            </w:r>
          </w:p>
        </w:tc>
      </w:tr>
      <w:tr w:rsidR="00B821E2" w14:paraId="7CBC648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3463058" w14:textId="7AB1AA9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16B99C47" w14:textId="5BBF45A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9AD1061" w14:textId="43F5730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F5A491C" w14:textId="536D931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B371EB" w14:textId="5B870E4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26076F" w14:textId="4870912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DF7F69C" w14:textId="4156561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B821E2" w14:paraId="580C1EF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268C503" w14:textId="16EABA8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685AF29B" w14:textId="3560BE4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041A2171" w14:textId="7651297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981AC90" w14:textId="1611DA4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C5F935" w14:textId="7F27606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F671D9" w14:textId="3A5D77A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87A5499" w14:textId="241AF74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162,85</w:t>
            </w:r>
          </w:p>
        </w:tc>
      </w:tr>
      <w:tr w:rsidR="00B821E2" w14:paraId="1165DC9B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40DAC98" w14:textId="0EB35F5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7BA33781" w14:textId="16A830E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F954C78" w14:textId="6BC9C77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DA37421" w14:textId="3F32966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2AAFC57" w14:textId="34FAA23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9F7417" w14:textId="7C9B403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4357212" w14:textId="3DAE74F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197 099,33</w:t>
            </w:r>
          </w:p>
        </w:tc>
      </w:tr>
      <w:tr w:rsidR="00B821E2" w14:paraId="10F0C4FA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BCCE567" w14:textId="3B7CB6F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4E8951A5" w14:textId="6E4C674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050E0DBF" w14:textId="43D6EAD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073213F5" w14:textId="26FCCBF8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273460FE" w14:textId="4B29BEF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79B296" w14:textId="1B8FC35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FF" w:fill="FFFFFF"/>
            <w:vAlign w:val="center"/>
          </w:tcPr>
          <w:p w14:paraId="1AC4F4D1" w14:textId="7546215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5013CEB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7FC1767F" w14:textId="1E79278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3BEBD182" w14:textId="5A40A87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0D14D4E" w14:textId="4CE4E16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88F8473" w14:textId="54182CF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4D904D3" w14:textId="3F2A338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9ACC58" w14:textId="4F24A97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19E46EE" w14:textId="509FB27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13 271,70</w:t>
            </w:r>
          </w:p>
        </w:tc>
      </w:tr>
      <w:tr w:rsidR="00B821E2" w14:paraId="7A6DBCE1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22EDE314" w14:textId="2164520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B2D2A45" w14:textId="6591A9F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EBB4ECB" w14:textId="2DCF883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62CA7E49" w14:textId="0DA91DB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0D5BADBC" w14:textId="2BE6B64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124B867" w14:textId="4CEA7FE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FFFFFF" w:fill="FFFFFF"/>
            <w:vAlign w:val="center"/>
          </w:tcPr>
          <w:p w14:paraId="48C2F63F" w14:textId="5B38B14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36BB0952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EF3F674" w14:textId="28F5E92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50429D93" w14:textId="2E6ADBF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6A3FDA6" w14:textId="1C05015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C469CB2" w14:textId="33034D4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BF65F3C" w14:textId="3C530DA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B06353" w14:textId="6791DE7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ADF61E3" w14:textId="19DE038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821E2" w14:paraId="51CA30F2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4061700C" w14:textId="57071D4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FFFFCC" w:fill="FFFFFF"/>
            <w:vAlign w:val="center"/>
          </w:tcPr>
          <w:p w14:paraId="75144D5B" w14:textId="33EB7CC4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6E88376" w14:textId="6040092F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10812D2" w14:textId="779AABB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DC6CAAB" w14:textId="4D8F890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59EDCA" w14:textId="2B0E785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5B045F55" w14:textId="31EE925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821E2" w14:paraId="1D4E7679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4C4916C" w14:textId="5FC42123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40BD073" w14:textId="2DA602C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489B0E" w14:textId="33032280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71224F" w14:textId="70B369D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3DE958" w14:textId="73DD4F35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2DBB18" w14:textId="583D295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66F77AA" w14:textId="675E3349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821E2" w14:paraId="1A1B7FC0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623BEE5" w14:textId="78FAE72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45F4737" w14:textId="4129309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3BAB4C" w14:textId="3EDF196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A2763CB" w14:textId="4586F60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2C2CC6" w14:textId="55E105F7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DBE9375" w14:textId="2B38568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632B95B7" w14:textId="2F692EC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8 849,63</w:t>
            </w:r>
          </w:p>
        </w:tc>
      </w:tr>
      <w:tr w:rsidR="00B821E2" w14:paraId="5B8EE1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C009C4D" w14:textId="43684CD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2E790E9D" w14:textId="61C4D32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32724D" w14:textId="5F99267B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57E8F0" w14:textId="15441B4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90077E" w14:textId="2E144A6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7C517A" w14:textId="12794241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24E93F4" w14:textId="0E25496D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25 896,64</w:t>
            </w:r>
          </w:p>
        </w:tc>
      </w:tr>
      <w:tr w:rsidR="00B821E2" w14:paraId="50F0B23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365B212" w14:textId="0A4D106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F6D1C61" w14:textId="5B7F533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E685C9" w14:textId="3D60BCC6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1A753F9" w14:textId="283FCE12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3,3089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4D5D22" w14:textId="20D86D0A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FACDD8" w14:textId="73B2F77E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B7D845" w14:textId="6F03D77C" w:rsidR="00B821E2" w:rsidRDefault="00B821E2" w:rsidP="00B821E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21 315,77</w:t>
            </w:r>
          </w:p>
        </w:tc>
      </w:tr>
      <w:tr w:rsidR="00B821E2" w14:paraId="312F8CF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26FCA8E" w14:textId="52F4118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BA7377" w14:textId="09AC6FA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EC79D1" w14:textId="28B0329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70A1BBF" w14:textId="040580F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0,2552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D7398A" w14:textId="3498F36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C74417" w14:textId="4D85DFF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8C01D8" w14:textId="1C2B8FD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31 564,52</w:t>
            </w:r>
          </w:p>
        </w:tc>
      </w:tr>
      <w:tr w:rsidR="00B821E2" w14:paraId="6C276F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840B7BB" w14:textId="07775A6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D5310A" w14:textId="0C256F3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C717A3" w14:textId="0C949A2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6E29B3C" w14:textId="1315895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6A3086" w14:textId="3E59C3D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D47BD1" w14:textId="435B991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9ED392" w14:textId="7D49077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821E2" w14:paraId="77A798E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FE54F43" w14:textId="2C26EF0A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B1E8E09" w14:textId="2E9B137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3BE129" w14:textId="1CA2D2C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A39BF55" w14:textId="04DCE19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6DE6C3" w14:textId="224B53B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3A9A3B" w14:textId="0517B71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3BD002" w14:textId="6DE93FCA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821E2" w14:paraId="46D438E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3A15D8F" w14:textId="631B7E2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08F252C" w14:textId="447B1EB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91C3F4" w14:textId="2921530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19173F9C" w14:textId="7E7B87E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BF00097" w14:textId="641906D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536E2F" w14:textId="2F27B42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B6C5EE" w14:textId="213629E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5A8883D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6975F37" w14:textId="35F293E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82C9966" w14:textId="0CA4D98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059E6B" w14:textId="0F0CB0C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C9B49D6" w14:textId="512851A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6C5DDA" w14:textId="2F75C11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593622" w14:textId="2E2B396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7E8A32" w14:textId="4AA48C7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821E2" w14:paraId="184B790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A198D25" w14:textId="0AF48B4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2148BB48" w14:textId="37B5DFC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456FC7" w14:textId="475818E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8DE0F17" w14:textId="6E8FDCF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13,3573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F5D17B" w14:textId="6CFA168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21348" w14:textId="6D61FF9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5A8274" w14:textId="371EAA3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5 750,18</w:t>
            </w:r>
          </w:p>
        </w:tc>
      </w:tr>
      <w:tr w:rsidR="00B821E2" w14:paraId="32A5C47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1619643" w14:textId="1FA4E84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27CE64F4" w14:textId="40541F9A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03AB99" w14:textId="07EB5C8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BDAE6F3" w14:textId="5062BBC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DAAE00" w14:textId="79B39A2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5218E8" w14:textId="3AAD9D8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924D21" w14:textId="6A4EE18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821E2" w14:paraId="3B20FB0F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C6E6B56" w14:textId="589703E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31889DF" w14:textId="4512F64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6E22B9" w14:textId="068F761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6F3716EE" w14:textId="48B2188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F778EE4" w14:textId="7363305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B17FFF" w14:textId="3F42F9E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C8811D5" w14:textId="077B2EC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821E2" w14:paraId="7414931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B4C50D4" w14:textId="1BBF344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9C5C1D0" w14:textId="57E1D2B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A91882" w14:textId="74D0B06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C1E2C29" w14:textId="5F824B3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910155" w14:textId="380DDAE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ECC497" w14:textId="64F0A22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3E9CDC" w14:textId="281EF2F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821E2" w14:paraId="1DDFE6A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45CAEA7" w14:textId="5826F52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2A524E6" w14:textId="507033B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853212" w14:textId="1DBB657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4DE9DF4" w14:textId="629C6DA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E7A12" w14:textId="5413FA6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7DFBF9" w14:textId="695056E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386DF9" w14:textId="2CAA12E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821E2" w14:paraId="7022C0B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1A0CF3E" w14:textId="6734935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13B3BF1" w14:textId="3E39709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774BCA" w14:textId="2B6C2CBA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3A369E9" w14:textId="4C32D58A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22F9AB" w14:textId="39E743D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D0EFDC" w14:textId="67BA0C7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8EA37C" w14:textId="5CC3DBD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821E2" w14:paraId="7DC82568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469F634" w14:textId="70F6121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017152A" w14:textId="08D95B0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093B1DE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2D1B61AC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E7EDD07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3F20B58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7A9F27A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821E2" w14:paraId="049F8A8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25006FD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328C34B" w14:textId="76BDDA2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D8F49B" w14:textId="31AA91A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72CBF6A" w14:textId="4E16C39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B82EEF" w14:textId="7FF0082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ED501B" w14:textId="792C59A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26E803" w14:textId="129B232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821E2" w14:paraId="6B29FE0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791B21B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2B6AB2F1" w14:textId="70F33F1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5F8837" w14:textId="21A4B8E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6F97674" w14:textId="311F573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421D21" w14:textId="0C167E1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643E6E" w14:textId="75A37D9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BBA15B" w14:textId="09A590B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B821E2" w14:paraId="3C4F0C8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502EE1E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C75C8BF" w14:textId="165FF10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DA304AD" w14:textId="167882B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1F75104" w14:textId="2EE79D2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EBDD26" w14:textId="4C5AE49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8FB45A" w14:textId="5536885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06A75B" w14:textId="076BBAD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821E2" w14:paraId="21FF47D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FA1436E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28A4B45F" w14:textId="385FBA0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1A85915" w14:textId="36034B0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26E59CA" w14:textId="68FC9BD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776816" w14:textId="1D701F7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E0D554" w14:textId="630C98F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D64E056" w14:textId="7BB0E89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821E2" w14:paraId="1CDA408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974D69B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259D2AB" w14:textId="661C30A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F3EC91" w14:textId="4AC110C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AC78004" w14:textId="51F11DA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8717B5" w14:textId="7E605DC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A55724" w14:textId="213E695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0CD87F" w14:textId="796DCEE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821E2" w14:paraId="4A375A4C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BE94976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FB42156" w14:textId="1C6296A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C6FC89D" w14:textId="0702A04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7703036" w14:textId="1A7A368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F66726" w14:textId="1B8D429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E00D58" w14:textId="0BF6BF1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66CE26D" w14:textId="1561A68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B821E2" w14:paraId="425C6C73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88FE243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2E7F736" w14:textId="1C6C925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заземлителями и заземляемыми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элементами в т.ч. Молниезащиты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803A869" w14:textId="57E06EB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устр.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F609D29" w14:textId="35A4C64C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79FFA5" w14:textId="0AA74B0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5116EF" w14:textId="52E85F1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E9BF4B" w14:textId="4F73827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821E2" w14:paraId="4336FFF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EB94733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4ED5E0C" w14:textId="05C0A8F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3DC934" w14:textId="259A9D0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A5C9760" w14:textId="7B36B27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27FC4A" w14:textId="6BF32E4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06887C" w14:textId="6B4B99B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AEE294" w14:textId="57FF06B6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B821E2" w14:paraId="01D85913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E406303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72357A4" w14:textId="6DB152F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E5D144" w14:textId="46C9190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89A21BB" w14:textId="2BD159FD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0CB881" w14:textId="197606D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0F2832" w14:textId="5FF14E54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85DF67" w14:textId="4756DFC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B821E2" w14:paraId="0767D8C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3DDDB88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513BE200" w14:textId="6AD2D6E3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59F292" w14:textId="358AB24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2BB72F9" w14:textId="24E5681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36B38B" w14:textId="0FD80E1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92AEE3" w14:textId="6EA10488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4C410A" w14:textId="3237CB7F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821E2" w14:paraId="790CB6DB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5F504D8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13C79A2E" w14:textId="218684C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7283AA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FFFFCC" w:fill="FFFFFF"/>
            <w:vAlign w:val="center"/>
          </w:tcPr>
          <w:p w14:paraId="2332105D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AA8026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2030CC4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A0DA8AC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821E2" w14:paraId="5A7354C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7CFF0CF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7F561BC6" w14:textId="40A1991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746E65" w14:textId="127BFC4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EBBEF15" w14:textId="3989E43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CFE308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4455AAF" w14:textId="7A05FE0E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B4CEEE" w14:textId="52F04FA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B821E2" w14:paraId="51B219F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5875738" w14:textId="77777777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0429B06D" w14:textId="682BA6BB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61F819" w14:textId="6DA84C91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F77C142" w14:textId="6C8E4172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3 305,00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3DC336" w14:textId="2871AC79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76DE55" w14:textId="2BF273C0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28,74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3C5C6A" w14:textId="0F4F65C5" w:rsidR="00B821E2" w:rsidRDefault="00B821E2" w:rsidP="00B821E2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1 139 864,55</w:t>
            </w:r>
          </w:p>
        </w:tc>
      </w:tr>
    </w:tbl>
    <w:p w14:paraId="3CF10DEB" w14:textId="77777777" w:rsidR="00B42563" w:rsidRDefault="00B42563">
      <w:pPr>
        <w:spacing w:line="200" w:lineRule="exact"/>
        <w:rPr>
          <w:sz w:val="20"/>
          <w:szCs w:val="20"/>
        </w:rPr>
      </w:pPr>
    </w:p>
    <w:p w14:paraId="06AFBD7A" w14:textId="77777777" w:rsidR="00B42563" w:rsidRDefault="00D87672">
      <w:pPr>
        <w:rPr>
          <w:rFonts w:eastAsia="Times New Roman"/>
          <w:sz w:val="20"/>
          <w:szCs w:val="20"/>
        </w:rPr>
      </w:pPr>
      <w:r>
        <w:br w:type="page"/>
      </w:r>
    </w:p>
    <w:p w14:paraId="1F04A147" w14:textId="77777777" w:rsidR="00B42563" w:rsidRDefault="00D8767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ABDDDD" w14:textId="77777777" w:rsidR="00B42563" w:rsidRDefault="00B4256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1E4BE6C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6B1C2F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251A0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6562E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900D44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5998E9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184509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E063B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E9E18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3AD7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82E1FD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245104" w14:textId="77777777" w:rsidR="00B42563" w:rsidRDefault="00B42563">
            <w:pPr>
              <w:widowControl w:val="0"/>
            </w:pPr>
          </w:p>
        </w:tc>
      </w:tr>
      <w:tr w:rsidR="00B42563" w14:paraId="6F0EF80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95E759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90E0F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D2F4B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BFB8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E4FF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4B2133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EB01D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714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DA65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934E5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32422A" w14:textId="2B0E8476" w:rsidR="00B42563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563" w14:paraId="590C6A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5311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9473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D556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338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E82627" w14:textId="77777777" w:rsidR="00B42563" w:rsidRDefault="00B42563">
            <w:pPr>
              <w:widowControl w:val="0"/>
            </w:pPr>
          </w:p>
        </w:tc>
      </w:tr>
      <w:tr w:rsidR="00B42563" w14:paraId="68F64A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FF9B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C697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65DE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7D744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3CB2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407232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71330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805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35E7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1CABB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552B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563" w14:paraId="183CB7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209E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1C8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48359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DF18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677693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299F25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96C8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DFD1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2B231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D7B0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671F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1934A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6FEEEE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E0B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7A700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8A54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5A058A" w14:textId="7D82D1DB" w:rsidR="00B42563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7A5D813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8D13D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3FED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7C07F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4B207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87D5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5E48B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2280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6E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1186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18D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27AFA" w14:textId="77777777" w:rsidR="00B42563" w:rsidRDefault="00B42563">
            <w:pPr>
              <w:widowControl w:val="0"/>
            </w:pPr>
          </w:p>
        </w:tc>
      </w:tr>
      <w:tr w:rsidR="00B42563" w14:paraId="3E94D58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B787C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1BD0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CC10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6187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453F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9D163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1B1B4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B2FA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806E8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1D7F9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5C848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42563" w14:paraId="386DD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51DE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9D81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34307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428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43625" w14:textId="77777777" w:rsidR="00B42563" w:rsidRDefault="00B42563">
            <w:pPr>
              <w:widowControl w:val="0"/>
            </w:pPr>
          </w:p>
        </w:tc>
      </w:tr>
      <w:tr w:rsidR="00B42563" w14:paraId="3ABECFF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A741B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0F71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4705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35C58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8317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4B114AA" w14:textId="77777777">
        <w:trPr>
          <w:trHeight w:val="476"/>
        </w:trPr>
        <w:tc>
          <w:tcPr>
            <w:tcW w:w="819" w:type="dxa"/>
            <w:vAlign w:val="bottom"/>
          </w:tcPr>
          <w:p w14:paraId="453DFF5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67A868C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5889B0D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37AD2D9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872C0E2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55E7324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3743280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BC22D3E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34E8E12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</w:tr>
      <w:tr w:rsidR="00B42563" w14:paraId="0E37D8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BE184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733A3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14ADE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0983D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D38C5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78A78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A695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90912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4DF42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C0BE6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17C4E" w14:textId="77777777" w:rsidR="00B42563" w:rsidRDefault="00B42563">
            <w:pPr>
              <w:widowControl w:val="0"/>
            </w:pPr>
          </w:p>
        </w:tc>
      </w:tr>
      <w:tr w:rsidR="00B42563" w14:paraId="35D185C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4380F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7B64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8E29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98D0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250F86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2E3C2B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063E78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7624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A117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04EE1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E3F3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7CAACB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CE74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0742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A4668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D9C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769123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484E57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5DFF4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6A8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3D887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9A5E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DA8B8" w14:textId="77777777" w:rsidR="00B42563" w:rsidRDefault="00B42563">
            <w:pPr>
              <w:widowControl w:val="0"/>
            </w:pPr>
          </w:p>
        </w:tc>
      </w:tr>
      <w:tr w:rsidR="00B42563" w14:paraId="69D7AA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3E16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BDFB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1AC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D9AD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AE38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1D4A50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BBB0B4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76948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2DB0AD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DFB3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EEF56E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DD4643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EE13C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9D2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93E35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5EF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4F5749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1190C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62E0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0D9C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DE638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C340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4435C" w14:textId="77777777" w:rsidR="00B42563" w:rsidRDefault="00B42563">
            <w:pPr>
              <w:widowControl w:val="0"/>
            </w:pPr>
          </w:p>
        </w:tc>
      </w:tr>
      <w:tr w:rsidR="00B42563" w14:paraId="5092A5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FA6ED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B323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1D7A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ABE3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025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4745A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F6F47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CC5F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047AE4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B399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D61F8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03FCC4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8B60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B45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5FE0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EE1C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877E15" w14:textId="77777777" w:rsidR="00B42563" w:rsidRDefault="00B42563">
            <w:pPr>
              <w:widowControl w:val="0"/>
            </w:pPr>
          </w:p>
        </w:tc>
      </w:tr>
      <w:tr w:rsidR="00B42563" w14:paraId="350923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39F9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D0D2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FB4E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C641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A07C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25C8E1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9E072B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5BD6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C129BC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AE60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7F82F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255A37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909D3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CF9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E332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E12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7DB5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1A0C5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DF65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0FC5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C818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2B4B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AEC86" w14:textId="77777777" w:rsidR="00B42563" w:rsidRDefault="00B42563">
            <w:pPr>
              <w:widowControl w:val="0"/>
            </w:pPr>
          </w:p>
        </w:tc>
      </w:tr>
      <w:tr w:rsidR="00B42563" w14:paraId="64DD55C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4143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80D9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5FF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4D8E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2031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3781FC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0BDFD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54E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D92749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4D1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A4BA0A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0C18BA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BFD54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5A90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37AF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2343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B23C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7485C9E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A92AE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EB7A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776A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0A6D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E21DC" w14:textId="77777777" w:rsidR="00B42563" w:rsidRDefault="00B42563">
            <w:pPr>
              <w:widowControl w:val="0"/>
            </w:pPr>
          </w:p>
        </w:tc>
      </w:tr>
      <w:tr w:rsidR="00B42563" w14:paraId="5A8DB69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F08E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5F82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E201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24BC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2E6D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C05E5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A3AB4F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FBC5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19D3EA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37E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6DE563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32954A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187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3250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41477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EFD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3FCC81" w14:textId="77777777" w:rsidR="00B42563" w:rsidRDefault="00B42563">
            <w:pPr>
              <w:widowControl w:val="0"/>
            </w:pPr>
          </w:p>
        </w:tc>
      </w:tr>
      <w:tr w:rsidR="00B42563" w14:paraId="4CC41EF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B8DF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232F9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BA1FB2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ED411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FA84C3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AE468FC" w14:textId="77777777" w:rsidR="00B42563" w:rsidRDefault="00B42563">
      <w:pPr>
        <w:spacing w:line="226" w:lineRule="exact"/>
        <w:rPr>
          <w:sz w:val="20"/>
          <w:szCs w:val="20"/>
        </w:rPr>
      </w:pPr>
    </w:p>
    <w:p w14:paraId="479C4611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138CEB2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0B5E5850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3D6E99C7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70E4148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8EB46C3" w14:textId="77777777" w:rsidR="00B42563" w:rsidRDefault="00D87672">
      <w:pPr>
        <w:rPr>
          <w:rFonts w:eastAsia="Times New Roman"/>
          <w:sz w:val="20"/>
          <w:szCs w:val="20"/>
        </w:rPr>
      </w:pPr>
      <w:r>
        <w:br w:type="page"/>
      </w:r>
    </w:p>
    <w:p w14:paraId="55069E59" w14:textId="77777777" w:rsidR="00B42563" w:rsidRDefault="00D8767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9F5B1AB" w14:textId="77777777" w:rsidR="00B42563" w:rsidRDefault="00B4256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2D0EC2C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1ADD831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4BBF5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F964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9AC6EE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CE869B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0E66DF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1FC7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E59D6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937F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44D4AC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9FB170" w14:textId="77777777" w:rsidR="00B42563" w:rsidRDefault="00B42563">
            <w:pPr>
              <w:widowControl w:val="0"/>
            </w:pPr>
          </w:p>
        </w:tc>
      </w:tr>
      <w:tr w:rsidR="00B42563" w14:paraId="621F069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2FBA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CF07C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32B57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77536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8653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75C175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BD146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85A2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9736F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4E01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6F42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2563" w14:paraId="703FFE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025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DF03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60F5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7DC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57D9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0FACA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19C6C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BA6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C46D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581A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B2F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42563" w14:paraId="110F10B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497B3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08AEC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5817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4EAD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29C9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2947AE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0587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E212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B765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6D96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439213" w14:textId="28CF4707" w:rsidR="00B42563" w:rsidRPr="00DF0F3E" w:rsidRDefault="00DF0F3E" w:rsidP="00DF0F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19403,29</w:t>
            </w:r>
          </w:p>
        </w:tc>
      </w:tr>
      <w:tr w:rsidR="00B42563" w14:paraId="0BBC79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70EE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D2AA80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E3C56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885D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25966" w14:textId="77777777" w:rsidR="00B42563" w:rsidRDefault="00B42563">
            <w:pPr>
              <w:widowControl w:val="0"/>
            </w:pPr>
          </w:p>
        </w:tc>
      </w:tr>
      <w:tr w:rsidR="00B42563" w14:paraId="33CE11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DFA5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AEBB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1F08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60A9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22E7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2D30AB0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CEB1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49F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1A685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139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82A04" w14:textId="27EA964B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142052,68</w:t>
            </w:r>
          </w:p>
        </w:tc>
      </w:tr>
      <w:tr w:rsidR="00B42563" w14:paraId="2D07212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E01A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198B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D72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63C7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9F13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3F877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0615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2FD9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F7E3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4D93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E3F8B" w14:textId="71092223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138907,14</w:t>
            </w:r>
          </w:p>
        </w:tc>
      </w:tr>
      <w:tr w:rsidR="00B42563" w14:paraId="539323B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2F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6CB8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BEB8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6F42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0734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AD3422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EE54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F741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5499C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B320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DB9AEE" w14:textId="011A445A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28118,22</w:t>
            </w:r>
          </w:p>
        </w:tc>
      </w:tr>
      <w:tr w:rsidR="00B42563" w14:paraId="4C2EBA4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D93A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6646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7A5F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755B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11F6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4F00D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AC823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D5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17E5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7EB4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9A7E67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28D8AD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3B6C0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B808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6EF29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E71F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47C18B" w14:textId="019E1BD7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142052,68</w:t>
            </w:r>
          </w:p>
        </w:tc>
      </w:tr>
      <w:tr w:rsidR="00B42563" w14:paraId="383845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7080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BFF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04229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AEE03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C0853" w14:textId="77777777" w:rsidR="00B42563" w:rsidRDefault="00B42563">
            <w:pPr>
              <w:widowControl w:val="0"/>
            </w:pPr>
          </w:p>
        </w:tc>
      </w:tr>
      <w:tr w:rsidR="00B42563" w14:paraId="49AF37F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B2D9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134B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09DD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4D60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424A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32F93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01FC9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3A66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53F28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BB3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63E406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2EF44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BD70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57F1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4A455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52F14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FD084" w14:textId="7E9F8565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D4" w:rsidRPr="00477AD4">
              <w:t>138907,14</w:t>
            </w:r>
          </w:p>
        </w:tc>
      </w:tr>
      <w:tr w:rsidR="00B42563" w14:paraId="54DAFC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35E95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4684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61007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C00E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B09FD" w14:textId="77777777" w:rsidR="00B42563" w:rsidRDefault="00B42563">
            <w:pPr>
              <w:widowControl w:val="0"/>
            </w:pPr>
          </w:p>
        </w:tc>
      </w:tr>
      <w:tr w:rsidR="00B42563" w14:paraId="183D9A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9D45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5295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A69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6498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021C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997DD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08EFC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8A1C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0F59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97B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4478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EB0C0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17A7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E06B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49C1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59AF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15CEF1" w14:textId="0DDD7B88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D4" w:rsidRPr="00477AD4">
              <w:t>28118,22</w:t>
            </w:r>
          </w:p>
        </w:tc>
      </w:tr>
      <w:tr w:rsidR="00B42563" w14:paraId="6CB776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DB9CF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2252F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D61C2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314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38663F" w14:textId="77777777" w:rsidR="00B42563" w:rsidRDefault="00B42563">
            <w:pPr>
              <w:widowControl w:val="0"/>
            </w:pPr>
          </w:p>
        </w:tc>
      </w:tr>
      <w:tr w:rsidR="00B42563" w14:paraId="2810AA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7355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5B0E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0828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B80F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FE92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52C97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468E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8A9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AB2B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6041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702A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DBC28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DBEA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6D57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8322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9395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AA94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FE760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F744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FCF8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C6C04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B64E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EA7DC2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2D3804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78A25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F79FB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81D3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544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5969AE" w14:textId="77777777" w:rsidR="00B42563" w:rsidRDefault="00B42563">
            <w:pPr>
              <w:widowControl w:val="0"/>
            </w:pPr>
          </w:p>
        </w:tc>
      </w:tr>
      <w:tr w:rsidR="00B42563" w14:paraId="485F802D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1C8549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321B6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5349F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495E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A7F49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2563" w14:paraId="50FC309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51C1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3346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D7CD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C7F1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41D1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3A166C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06CF6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1195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F6281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6D2CD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5DDAD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42563" w14:paraId="19CAF3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F1107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0E70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4DC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0179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5EF5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8F266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E0161D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D07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CE6B6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BBC2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E7E5C" w14:textId="095D7C5F" w:rsidR="00B42563" w:rsidRPr="00A513BD" w:rsidRDefault="00A513BD" w:rsidP="00A513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674,22</w:t>
            </w:r>
          </w:p>
        </w:tc>
      </w:tr>
      <w:tr w:rsidR="00B42563" w14:paraId="123CBAD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61052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F6CFA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D49B6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B4798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63F08" w14:textId="77777777" w:rsidR="00B42563" w:rsidRDefault="00B42563">
            <w:pPr>
              <w:widowControl w:val="0"/>
            </w:pPr>
          </w:p>
        </w:tc>
      </w:tr>
      <w:tr w:rsidR="00B42563" w14:paraId="4992B4D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8DF5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DC60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2F32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7F02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3A8E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003AE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0F3C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3DD7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3504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3C9DC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D7BD1" w14:textId="56F06D34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1603939,02</w:t>
            </w:r>
          </w:p>
        </w:tc>
      </w:tr>
      <w:tr w:rsidR="00B42563" w14:paraId="3D698F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B2FF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B7DE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AF66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BB4E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910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B7C81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9FC96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FDEBB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4915B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D2CA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E5841" w14:textId="381671E3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1525036,14</w:t>
            </w:r>
          </w:p>
        </w:tc>
      </w:tr>
      <w:tr w:rsidR="00B42563" w14:paraId="6C382EE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2BE1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935EA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244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5A9F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6E83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C7C5D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CE781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A1C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BDAE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92AD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6CE43A" w14:textId="5A778DAA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382838,09</w:t>
            </w:r>
          </w:p>
        </w:tc>
      </w:tr>
      <w:tr w:rsidR="00B42563" w14:paraId="0E8399E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864E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3D10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5DA1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CB68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3B49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9B559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45B0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19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CA0AF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6F4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43EBA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38FDC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4489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1F7F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B2853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E4C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C499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988571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8DEE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BD5A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91299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F439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49FD55" w14:textId="0C16558C" w:rsidR="00B42563" w:rsidRDefault="00D87672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D4" w:rsidRPr="00477AD4">
              <w:t>1603939,02</w:t>
            </w:r>
          </w:p>
        </w:tc>
      </w:tr>
      <w:tr w:rsidR="00B42563" w14:paraId="46990D5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828D9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F7B9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5AC4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FA1E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3AB2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AA8DE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2BD11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C20E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C7DF5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0E6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2C5AE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2B2691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EF11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23AA5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4B95D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F39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28EA2" w14:textId="4C0CC36A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D4" w:rsidRPr="00477AD4">
              <w:t>1525036,14</w:t>
            </w:r>
          </w:p>
        </w:tc>
      </w:tr>
      <w:tr w:rsidR="00B42563" w14:paraId="02C430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1168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9436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BBFE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CEA9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FE4AA" w14:textId="77777777" w:rsidR="00B42563" w:rsidRDefault="00B42563">
            <w:pPr>
              <w:widowControl w:val="0"/>
            </w:pPr>
          </w:p>
        </w:tc>
      </w:tr>
      <w:tr w:rsidR="00B42563" w14:paraId="6C0BF74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E9A7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90FA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AD95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04CE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3D8A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49231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A5302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F43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ED177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998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3A2B0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06E117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EA95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355C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6EB81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838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CC79E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617A1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A043E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956E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66949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E88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9F0F39" w14:textId="3B2CE8B1" w:rsidR="00B42563" w:rsidRDefault="00477AD4">
            <w:pPr>
              <w:widowControl w:val="0"/>
            </w:pPr>
            <w:r w:rsidRPr="00477AD4">
              <w:t>382838,09</w:t>
            </w:r>
          </w:p>
        </w:tc>
      </w:tr>
      <w:tr w:rsidR="00B42563" w14:paraId="2AD4C5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5046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6284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4DFB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8910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1AAD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02D0D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B87AF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5340D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EB0E0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737C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2CCF1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DB161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05EF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7C0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AC9CF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D97E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8A38C9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DE73A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E79D8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337F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D68BC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CCF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6E275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99BB0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B82B1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977C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55F5F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CB21A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D72B0F" w14:textId="77777777" w:rsidR="00B42563" w:rsidRDefault="00B42563">
            <w:pPr>
              <w:widowControl w:val="0"/>
            </w:pPr>
          </w:p>
        </w:tc>
      </w:tr>
      <w:tr w:rsidR="00B42563" w14:paraId="61DB4A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D8EC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B6100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52EBD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EFEAB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CE99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4BABE1A" w14:textId="77777777" w:rsidR="00B42563" w:rsidRDefault="00D8767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1DD91C6A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1BC608" w14:textId="77777777" w:rsidR="00B42563" w:rsidRDefault="00D8767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8911E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807B1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FF402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4C07E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2563" w14:paraId="64AA318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3D80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2CC3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0839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5012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9681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6BDCDA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B3B0B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5512E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1FB3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F064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1C7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42563" w14:paraId="4E78CFC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6C2E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FE5E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54459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E3D7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9045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70A8A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C7F26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AABC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D267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9AB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005D5C" w14:textId="53F0268B" w:rsidR="00B42563" w:rsidRPr="00991520" w:rsidRDefault="00991520" w:rsidP="0099152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88517</w:t>
            </w:r>
          </w:p>
        </w:tc>
      </w:tr>
      <w:tr w:rsidR="00B42563" w14:paraId="421E08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8C42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39E2A2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B8523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7015D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3C3085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64DFE2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19A1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0577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9440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3B6C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E7E24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1A461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FC8C5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19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72E76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24F6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1EB16" w14:textId="74AD846E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443433,70</w:t>
            </w:r>
          </w:p>
        </w:tc>
      </w:tr>
      <w:tr w:rsidR="00B42563" w14:paraId="1F3829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4A4D7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9EE2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2ED3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3520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E20A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CE611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98E966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EC28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8772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0C88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DA7C79" w14:textId="23BEDA7C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428864,25</w:t>
            </w:r>
          </w:p>
        </w:tc>
      </w:tr>
      <w:tr w:rsidR="00B42563" w14:paraId="47BDE79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2A5EC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1927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D9BB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C1D7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3317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D9A697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6A76C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5B91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F71EB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61B64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BC326" w14:textId="1E8F42B9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97177,45</w:t>
            </w:r>
          </w:p>
        </w:tc>
      </w:tr>
      <w:tr w:rsidR="00B42563" w14:paraId="52C6DF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CCB9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0275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4732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232E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68C7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75C5BEA" w14:textId="77777777" w:rsidTr="00477AD4">
        <w:trPr>
          <w:trHeight w:val="8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3EAD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575F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1AD3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DE8D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B788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701F3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EFDA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664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AA05A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89F2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F7FAD" w14:textId="4CF16A7E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443433,70</w:t>
            </w:r>
          </w:p>
        </w:tc>
      </w:tr>
      <w:tr w:rsidR="00B42563" w14:paraId="65886D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9065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D4164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7C59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3E7E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B37B28" w14:textId="77777777" w:rsidR="00B42563" w:rsidRDefault="00B42563">
            <w:pPr>
              <w:widowControl w:val="0"/>
            </w:pPr>
          </w:p>
        </w:tc>
      </w:tr>
      <w:tr w:rsidR="00B42563" w14:paraId="14F13C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ECC52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456A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C938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402C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C2FC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78AC44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7EF5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5DBE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9244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7C7B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958135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E60C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9841C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FC69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13104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585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D781E" w14:textId="04AE6DA9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428864,25</w:t>
            </w:r>
          </w:p>
        </w:tc>
      </w:tr>
      <w:tr w:rsidR="00B42563" w14:paraId="1F24C2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BC48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E4F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AD864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3EC2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86DEF9" w14:textId="77777777" w:rsidR="00B42563" w:rsidRDefault="00B42563">
            <w:pPr>
              <w:widowControl w:val="0"/>
            </w:pPr>
          </w:p>
        </w:tc>
      </w:tr>
      <w:tr w:rsidR="00B42563" w14:paraId="7A1182E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11D5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F44E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2676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4761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3FEC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CFDCB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D913F3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EF9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1457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A1E62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3C4B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EDF92B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65BE0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8BA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4F59E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82B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E456B8" w14:textId="135085ED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97177,45</w:t>
            </w:r>
          </w:p>
        </w:tc>
      </w:tr>
      <w:tr w:rsidR="00B42563" w14:paraId="64A002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BF6A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01664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BD083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0BA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2A44DA" w14:textId="77777777" w:rsidR="00B42563" w:rsidRDefault="00B42563">
            <w:pPr>
              <w:widowControl w:val="0"/>
            </w:pPr>
          </w:p>
        </w:tc>
      </w:tr>
      <w:tr w:rsidR="00B42563" w14:paraId="111878A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DDEB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6C81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6BC2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2CD49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3CC1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B380D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D9557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FA1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D0904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B46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1F1A13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B20E5D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62A72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B434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933B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1D7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A036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02292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1DA8F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7F9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55C19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FC9A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177CFB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584DD3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53B47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F3C4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F8641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44FE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18FA7A" w14:textId="77777777" w:rsidR="00B42563" w:rsidRDefault="00B42563">
            <w:pPr>
              <w:widowControl w:val="0"/>
            </w:pPr>
          </w:p>
        </w:tc>
      </w:tr>
      <w:tr w:rsidR="00B42563" w14:paraId="11A04C79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B19336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6959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ACCF9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A4A7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BCA20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2563" w14:paraId="455A42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2695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00EF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AE3D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354D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BB77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AFE37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43B6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7C8D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4FD11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45C8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EA1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42563" w14:paraId="709EC42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5C46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D88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6F0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1B75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2E1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29158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D7FE3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022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2F8D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24E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7EA40EC" w14:textId="77777777" w:rsidR="00B42563" w:rsidRDefault="00B4256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AB2D60" w14:textId="77777777" w:rsidR="0014710A" w:rsidRDefault="0014710A" w:rsidP="00147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7560,53</w:t>
            </w:r>
          </w:p>
          <w:p w14:paraId="2BCF162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2F282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EB663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D9CCE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356D9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A232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9E28AC6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40A8588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7A1B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49F3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D96E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2776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C7F3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A73944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9628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597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34D5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B23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857F8" w14:textId="6B8C2B1B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443340,82</w:t>
            </w:r>
          </w:p>
        </w:tc>
      </w:tr>
      <w:tr w:rsidR="00B42563" w14:paraId="463477D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CDAD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50D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2918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6A24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CE97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976D8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6E44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12C5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F2C0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68A5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B1E3A5" w14:textId="548469B1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418513,66</w:t>
            </w:r>
          </w:p>
        </w:tc>
      </w:tr>
      <w:tr w:rsidR="00B42563" w14:paraId="1D3D6D3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4B63E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43A3E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4983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1072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CE08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510B2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37ADF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D971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F99A7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82DB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E6E77" w14:textId="1B84DC78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108873,25</w:t>
            </w:r>
          </w:p>
        </w:tc>
      </w:tr>
      <w:tr w:rsidR="00B42563" w14:paraId="078DA91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77DB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DE3B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6ADD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27E55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581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24C63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C631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93639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0951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434E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1F7807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7C00F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CD52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B59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82F2B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5ADB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064CE1" w14:textId="23A19AB9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443340,82</w:t>
            </w:r>
          </w:p>
        </w:tc>
      </w:tr>
      <w:tr w:rsidR="00B42563" w14:paraId="3155BE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C2BC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8637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2D5EF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213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1152A" w14:textId="77777777" w:rsidR="00B42563" w:rsidRDefault="00B42563">
            <w:pPr>
              <w:widowControl w:val="0"/>
            </w:pPr>
          </w:p>
        </w:tc>
      </w:tr>
      <w:tr w:rsidR="00B42563" w14:paraId="7FCB60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56C1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FF0C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45D3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8711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CAC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6D8AB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C9161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1FD0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0581C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50E0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BB988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78C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B8F5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642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E1C3B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1EA3A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99C95" w14:textId="7542231B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418513,66</w:t>
            </w:r>
          </w:p>
        </w:tc>
      </w:tr>
      <w:tr w:rsidR="00B42563" w14:paraId="5780B7D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BF99C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7AA95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BECD0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CC4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B5676" w14:textId="77777777" w:rsidR="00B42563" w:rsidRDefault="00B42563">
            <w:pPr>
              <w:widowControl w:val="0"/>
            </w:pPr>
          </w:p>
        </w:tc>
      </w:tr>
      <w:tr w:rsidR="00B42563" w14:paraId="53A54C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AB90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94BA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77CF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2D6C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6FE4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07C10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6EBD7D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681F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A44D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030B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9CE4B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4A41D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819A6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DDBD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B72F8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A639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4566B" w14:textId="28E99E7E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108873,25</w:t>
            </w:r>
          </w:p>
        </w:tc>
      </w:tr>
      <w:tr w:rsidR="00B42563" w14:paraId="2E5653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065D9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1FCB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87F60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F661A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E22B4" w14:textId="77777777" w:rsidR="00B42563" w:rsidRDefault="00B42563">
            <w:pPr>
              <w:widowControl w:val="0"/>
            </w:pPr>
          </w:p>
        </w:tc>
      </w:tr>
      <w:tr w:rsidR="00B42563" w14:paraId="069371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DA0C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E81F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D6C2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AD23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2F246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47812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341E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48A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A54C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E145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DEA54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30E48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3334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3E0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4D10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8B390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8B617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21DDA1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F98C4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7E1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E4C2E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6DCB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1EDBA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E5432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D6A2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E517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67AF9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C76B7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72EF54" w14:textId="77777777" w:rsidR="00B42563" w:rsidRDefault="00B42563">
            <w:pPr>
              <w:widowControl w:val="0"/>
            </w:pPr>
          </w:p>
        </w:tc>
      </w:tr>
      <w:tr w:rsidR="00B42563" w14:paraId="0E46893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1C4916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B925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7867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FAFF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EA46C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30AF5D8" w14:textId="77777777" w:rsidR="00B42563" w:rsidRDefault="00D8767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3179EC5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864AC5" w14:textId="77777777" w:rsidR="00B42563" w:rsidRDefault="00D8767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8EF1F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88E3F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2411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6BBE62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2563" w14:paraId="2C2462B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6CB4F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6A4F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39E0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61530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ACBA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665F39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AC309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8D7D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8E4C8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BD1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35AE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42563" w14:paraId="1A4F28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ECC4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EE91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15E4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B208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C17F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87ABE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D3FC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E4801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12170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09E4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651884B" w14:textId="77777777" w:rsidR="00197B6B" w:rsidRDefault="00197B6B" w:rsidP="00197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3768,55</w:t>
            </w:r>
          </w:p>
          <w:p w14:paraId="67919E82" w14:textId="247A3701" w:rsidR="00B42563" w:rsidRDefault="00B42563">
            <w:pPr>
              <w:pStyle w:val="a9"/>
              <w:ind w:right="2438"/>
              <w:jc w:val="center"/>
            </w:pPr>
          </w:p>
        </w:tc>
      </w:tr>
      <w:tr w:rsidR="00B42563" w14:paraId="702423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2E74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FC385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8CA3A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F0B7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816DCE0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2146C8E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AA44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CFBE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8AB06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60AC6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8490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A05E59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95BEE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86E5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3EE19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054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B81F8" w14:textId="5A4299F0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599629,00</w:t>
            </w:r>
          </w:p>
        </w:tc>
      </w:tr>
      <w:tr w:rsidR="00B42563" w14:paraId="0C59B9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53A7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140B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DC4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543B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2EA7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38F03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21433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1D8A3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4B96D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6F8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E5491" w14:textId="0939CDE5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571743,71</w:t>
            </w:r>
          </w:p>
        </w:tc>
      </w:tr>
      <w:tr w:rsidR="00B42563" w14:paraId="02EC828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92F55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A16B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55E3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C3C9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4E750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6AEA6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77D7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4CF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3F50E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0279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CB3B4B" w14:textId="61B65BDE" w:rsidR="00B42563" w:rsidRDefault="00477AD4">
            <w:pPr>
              <w:widowControl w:val="0"/>
              <w:ind w:left="80"/>
              <w:rPr>
                <w:sz w:val="20"/>
                <w:szCs w:val="20"/>
              </w:rPr>
            </w:pPr>
            <w:r w:rsidRPr="00477AD4">
              <w:t>157099,44</w:t>
            </w:r>
          </w:p>
        </w:tc>
      </w:tr>
      <w:tr w:rsidR="00B42563" w14:paraId="42A00A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8B30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967E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366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C94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8AA0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FC223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D00C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313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0A4DB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466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ED5AD3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35D3FF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CB422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466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CDCC3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F3F6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D036D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24E6A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A594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3FD57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D9D9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43F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4D079" w14:textId="307E2FA5" w:rsidR="00B42563" w:rsidRDefault="00477AD4">
            <w:pPr>
              <w:widowControl w:val="0"/>
            </w:pPr>
            <w:r w:rsidRPr="00477AD4">
              <w:t>599629,00</w:t>
            </w:r>
          </w:p>
        </w:tc>
      </w:tr>
      <w:tr w:rsidR="00B42563" w14:paraId="6F1C7F4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ADB6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0BFE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01DC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308C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4779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9E27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C5D3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1530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A64D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C7D2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924B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76794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89CD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588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D4DB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F35C6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2C0FD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75CB3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D491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A962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048D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729A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C706CC" w14:textId="71101041" w:rsidR="00B42563" w:rsidRDefault="00477AD4">
            <w:pPr>
              <w:widowControl w:val="0"/>
            </w:pPr>
            <w:r w:rsidRPr="00477AD4">
              <w:t>571743,71</w:t>
            </w:r>
          </w:p>
        </w:tc>
      </w:tr>
      <w:tr w:rsidR="00B42563" w14:paraId="4D797B2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9454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2CC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61DD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4959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B36F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069D7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648BB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105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52CD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72F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B39BB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761E86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8DA97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AC0D0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7DBA7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671BA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9DC1BF" w14:textId="65289AF6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157099,44</w:t>
            </w:r>
          </w:p>
        </w:tc>
      </w:tr>
      <w:tr w:rsidR="00B42563" w14:paraId="5DB0C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1D3BC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8ADF5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A6E03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4DFD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3B5174" w14:textId="77777777" w:rsidR="00B42563" w:rsidRDefault="00B42563">
            <w:pPr>
              <w:widowControl w:val="0"/>
            </w:pPr>
          </w:p>
        </w:tc>
      </w:tr>
      <w:tr w:rsidR="00B42563" w14:paraId="38F98D4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87C3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2332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2467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F582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6384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800AE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E265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215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7470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3D7B1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A7F22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0D37AD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2A45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D84B0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C3B4D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E9A9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7E5D7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D8257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1B515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0C069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64B69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E083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4CF5E6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EF7AF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474C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B16B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65EE9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7E77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9BF95" w14:textId="77777777" w:rsidR="00B42563" w:rsidRDefault="00B42563">
            <w:pPr>
              <w:widowControl w:val="0"/>
            </w:pPr>
          </w:p>
        </w:tc>
      </w:tr>
      <w:tr w:rsidR="00B42563" w14:paraId="6241EE6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616F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D3B23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262F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C635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CF6BA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  <w:tr w:rsidR="00B42563" w14:paraId="4F830D03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648F8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E4312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3D59B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A87B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99C7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42563" w14:paraId="251D4B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7031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E120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732E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861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E2EFF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09187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5769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D470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FA32F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0EF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73410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42563" w14:paraId="2700EC3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8ABB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0646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94E0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AD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983C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42183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2D70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B08B6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E0B00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CEE7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397E0DD7" w14:textId="332C07D3" w:rsidR="00695D2D" w:rsidRPr="00F676BE" w:rsidRDefault="00F676BE" w:rsidP="00695D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6 386,00</w:t>
            </w:r>
          </w:p>
          <w:p w14:paraId="1A90E803" w14:textId="67C12757" w:rsidR="00B42563" w:rsidRDefault="00B42563">
            <w:pPr>
              <w:pStyle w:val="a9"/>
              <w:ind w:right="2721"/>
              <w:jc w:val="right"/>
            </w:pPr>
          </w:p>
        </w:tc>
      </w:tr>
      <w:tr w:rsidR="00B42563" w14:paraId="22CA4F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A9E6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B6754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97C4C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5CAA9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41C753D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4C3C0D0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2C6E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6316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275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7EF0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094F8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5C6C2C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BFD5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1BC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565952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D41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C72891" w14:textId="5B862167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174792,33</w:t>
            </w:r>
          </w:p>
        </w:tc>
      </w:tr>
      <w:tr w:rsidR="00B42563" w14:paraId="536374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4AAC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94DA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47E3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BFF6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27F1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B14DE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6C806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676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5A9D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066B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71E96E" w14:textId="7BE7C91E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167176,17</w:t>
            </w:r>
          </w:p>
        </w:tc>
      </w:tr>
      <w:tr w:rsidR="00B42563" w14:paraId="47BC727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96DA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164C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42BD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1BEA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AE7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72181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8090A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A4A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54AF8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DCC9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FDB54F" w14:textId="28E55A01" w:rsidR="00B42563" w:rsidRDefault="00477A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477AD4">
              <w:t>37530,72</w:t>
            </w:r>
          </w:p>
        </w:tc>
      </w:tr>
      <w:tr w:rsidR="00B42563" w14:paraId="31239F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C118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8DB2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C5E1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2093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88F0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50B2B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39A8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B03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43D6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6336B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37A03E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7851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81C10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77DB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FFA51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D064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9677A2" w14:textId="09E1C1BC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174792,33</w:t>
            </w:r>
          </w:p>
        </w:tc>
      </w:tr>
      <w:tr w:rsidR="00B42563" w14:paraId="77909D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D5B8D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022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9121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75F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C21AF1" w14:textId="77777777" w:rsidR="00B42563" w:rsidRDefault="00B42563">
            <w:pPr>
              <w:widowControl w:val="0"/>
            </w:pPr>
          </w:p>
        </w:tc>
      </w:tr>
      <w:tr w:rsidR="00B42563" w14:paraId="4D6515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F8991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4E43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4C17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DEF4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07D5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4150ED9E" w14:textId="77777777">
        <w:trPr>
          <w:trHeight w:val="31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C026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4E2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23E4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D8ED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CD47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4BB2D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B8AC4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6E10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E2FE2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D757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F1DE8" w14:textId="521A4CE3" w:rsidR="00B42563" w:rsidRDefault="00477AD4">
            <w:pPr>
              <w:widowControl w:val="0"/>
              <w:rPr>
                <w:sz w:val="20"/>
                <w:szCs w:val="20"/>
              </w:rPr>
            </w:pPr>
            <w:r w:rsidRPr="00477AD4">
              <w:t>167176,17</w:t>
            </w:r>
          </w:p>
        </w:tc>
      </w:tr>
      <w:tr w:rsidR="00B42563" w14:paraId="1BCFF7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A171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E3E6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C883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3630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9E4EB" w14:textId="77777777" w:rsidR="00B42563" w:rsidRDefault="00B42563">
            <w:pPr>
              <w:widowControl w:val="0"/>
            </w:pPr>
          </w:p>
        </w:tc>
      </w:tr>
      <w:tr w:rsidR="00B42563" w14:paraId="52C9AF8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81B6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F3E2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FC61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03AF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346A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48EA6B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5EF555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F66E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0B85D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B7FD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0383F7" w14:textId="282C04BA" w:rsidR="00B42563" w:rsidRDefault="00477AD4">
            <w:pPr>
              <w:widowControl w:val="0"/>
              <w:ind w:left="80"/>
              <w:rPr>
                <w:sz w:val="20"/>
                <w:szCs w:val="20"/>
              </w:rPr>
            </w:pPr>
            <w:r w:rsidRPr="00477AD4">
              <w:t>37530,72</w:t>
            </w:r>
          </w:p>
        </w:tc>
      </w:tr>
      <w:tr w:rsidR="00B42563" w14:paraId="1D1277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CA70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3FBF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A18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A376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EC29F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CE40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6DAF1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229B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74C1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DE1F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1DC7A" w14:textId="77777777" w:rsidR="00B42563" w:rsidRDefault="00B42563">
            <w:pPr>
              <w:widowControl w:val="0"/>
            </w:pPr>
          </w:p>
        </w:tc>
      </w:tr>
      <w:tr w:rsidR="00B42563" w14:paraId="75FE0B3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CC4EE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B7E0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EE6C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738A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6386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BB9B2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2758F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64CA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BCBBF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342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A87C69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5305E2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075C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2C7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A8F1E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3DA6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EE322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10CCC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DD586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56D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A965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A5747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2FAC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47E6E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182E8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DDB2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8CD5B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F749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58BE05" w14:textId="77777777" w:rsidR="00B42563" w:rsidRDefault="00B42563">
            <w:pPr>
              <w:widowControl w:val="0"/>
            </w:pPr>
          </w:p>
        </w:tc>
      </w:tr>
      <w:tr w:rsidR="00B42563" w14:paraId="2FE731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5976E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4654D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EF07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C1FF5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2D738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35BF68C" w14:textId="77777777" w:rsidR="00B42563" w:rsidRDefault="00D8767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303676C4" w14:textId="77777777">
        <w:trPr>
          <w:trHeight w:val="476"/>
        </w:trPr>
        <w:tc>
          <w:tcPr>
            <w:tcW w:w="819" w:type="dxa"/>
            <w:vAlign w:val="bottom"/>
          </w:tcPr>
          <w:p w14:paraId="0A0E37F2" w14:textId="77777777" w:rsidR="00B42563" w:rsidRDefault="00B4256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E8505A5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42563" w14:paraId="326184D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476FF4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42C9BA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E5CA42B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12F68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988DBB6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</w:tr>
      <w:tr w:rsidR="00B42563" w14:paraId="633F57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2475B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E855AF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2BFC6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7FEA57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4DF866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D0656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783C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7EA00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8C10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18714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7CED3" w14:textId="77777777" w:rsidR="00B42563" w:rsidRDefault="00B42563">
            <w:pPr>
              <w:widowControl w:val="0"/>
            </w:pPr>
          </w:p>
        </w:tc>
      </w:tr>
      <w:tr w:rsidR="00B42563" w14:paraId="0606627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261C21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1CE8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D78F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5BC93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0130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009B9A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C12D2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AE6D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26BD2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33E6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111D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2BE328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F5B2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9AD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E40E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1316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5033E1" w14:textId="77777777" w:rsidR="00B42563" w:rsidRDefault="00B42563">
            <w:pPr>
              <w:widowControl w:val="0"/>
            </w:pPr>
          </w:p>
        </w:tc>
      </w:tr>
      <w:tr w:rsidR="00B42563" w14:paraId="29CD9C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8B7C6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0903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19D0E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EBFA5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B057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4343E5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112C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B67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4796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7A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C93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24D585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B5458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866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AB1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CB8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16326" w14:textId="77777777" w:rsidR="00B42563" w:rsidRDefault="00B42563">
            <w:pPr>
              <w:widowControl w:val="0"/>
            </w:pPr>
          </w:p>
        </w:tc>
      </w:tr>
      <w:tr w:rsidR="00B42563" w14:paraId="421CE1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03FE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1249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679B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95E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093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89C30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F6888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1A5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8F3C2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03CBC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AD9E3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42563" w14:paraId="07FC22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9DE0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68D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C1351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F59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C007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7659D90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E06E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C90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09FF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5D7B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217387" w14:textId="77777777" w:rsidR="00B42563" w:rsidRDefault="00B42563">
            <w:pPr>
              <w:widowControl w:val="0"/>
            </w:pPr>
          </w:p>
        </w:tc>
      </w:tr>
      <w:tr w:rsidR="00B42563" w14:paraId="292BBF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E81A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4CBD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D0B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56403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98F4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27C59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4F8737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030DF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3C87E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36F0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7E155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7794EF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A812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A379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3C56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975B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67B4B" w14:textId="77777777" w:rsidR="00B42563" w:rsidRDefault="00B42563">
            <w:pPr>
              <w:widowControl w:val="0"/>
            </w:pPr>
          </w:p>
        </w:tc>
      </w:tr>
      <w:tr w:rsidR="00B42563" w14:paraId="7E812DC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C123A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0B75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AAD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7E31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F627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</w:tbl>
    <w:p w14:paraId="3CC6B849" w14:textId="77777777" w:rsidR="00B42563" w:rsidRDefault="00B42563"/>
    <w:p w14:paraId="2E98A5F5" w14:textId="77777777" w:rsidR="00B42563" w:rsidRDefault="00D87672"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  <w:r>
        <w:t xml:space="preserve"> </w:t>
      </w:r>
    </w:p>
    <w:p w14:paraId="31236EE3" w14:textId="77777777" w:rsidR="00B42563" w:rsidRDefault="00B42563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43860F01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61CDDC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E235121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BEC418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9A5FAF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A55AACA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CD47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A6A8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4F291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A69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9C419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C4B15A" w14:textId="77777777" w:rsidR="00B42563" w:rsidRDefault="00B42563">
            <w:pPr>
              <w:widowControl w:val="0"/>
            </w:pPr>
          </w:p>
        </w:tc>
      </w:tr>
      <w:tr w:rsidR="00B42563" w14:paraId="78C93D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F7669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E519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CF79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2CDE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2927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242D3B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B4F1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56FE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7BB99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B281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D3B6A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013858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1AB2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F830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F1B22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4D49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6917E" w14:textId="77777777" w:rsidR="00B42563" w:rsidRDefault="00B42563">
            <w:pPr>
              <w:widowControl w:val="0"/>
            </w:pPr>
          </w:p>
        </w:tc>
      </w:tr>
      <w:tr w:rsidR="00B42563" w14:paraId="38EADD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25CC5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DD6E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8FE2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A1F0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4ACE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F531A13" w14:textId="77777777">
        <w:trPr>
          <w:trHeight w:val="14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0588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0199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A28FB2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F715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5BC9A1" w14:textId="569E932C" w:rsidR="00B42563" w:rsidRPr="007A1E91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42563" w14:paraId="4DBEED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1C3D0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DB4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F0908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44E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3B1F6" w14:textId="77777777" w:rsidR="00B42563" w:rsidRDefault="00B42563">
            <w:pPr>
              <w:widowControl w:val="0"/>
            </w:pPr>
          </w:p>
        </w:tc>
      </w:tr>
      <w:tr w:rsidR="00B42563" w14:paraId="4D7751D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BDEC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D952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03A3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4F35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746E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E4AB7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BD46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1A80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77D83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AE1D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B0A22F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5AC97DC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6E557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241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24C21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708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42AB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4CC6D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C2D3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F679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669D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84B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89F6C4" w14:textId="77777777" w:rsidR="00B42563" w:rsidRDefault="00B42563">
            <w:pPr>
              <w:widowControl w:val="0"/>
            </w:pPr>
          </w:p>
        </w:tc>
      </w:tr>
      <w:tr w:rsidR="00B42563" w14:paraId="095F1E4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9B79E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1654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6633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88DA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EBEE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1187822" w14:textId="77777777" w:rsidR="00B42563" w:rsidRDefault="00B42563">
      <w:pPr>
        <w:spacing w:line="200" w:lineRule="exact"/>
        <w:rPr>
          <w:sz w:val="20"/>
          <w:szCs w:val="20"/>
        </w:rPr>
      </w:pPr>
    </w:p>
    <w:p w14:paraId="42C585FF" w14:textId="77777777" w:rsidR="00B42563" w:rsidRDefault="00B42563">
      <w:pPr>
        <w:spacing w:line="200" w:lineRule="exact"/>
        <w:rPr>
          <w:sz w:val="20"/>
          <w:szCs w:val="20"/>
        </w:rPr>
      </w:pPr>
    </w:p>
    <w:p w14:paraId="2EB252B7" w14:textId="77777777" w:rsidR="00B42563" w:rsidRDefault="00B42563">
      <w:pPr>
        <w:spacing w:line="200" w:lineRule="exact"/>
        <w:rPr>
          <w:sz w:val="20"/>
          <w:szCs w:val="20"/>
        </w:rPr>
      </w:pPr>
    </w:p>
    <w:sectPr w:rsidR="00B4256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563"/>
    <w:rsid w:val="000A12E9"/>
    <w:rsid w:val="00114264"/>
    <w:rsid w:val="0014710A"/>
    <w:rsid w:val="00197B6B"/>
    <w:rsid w:val="00477AD4"/>
    <w:rsid w:val="00695D2D"/>
    <w:rsid w:val="007A1E91"/>
    <w:rsid w:val="008209B5"/>
    <w:rsid w:val="00935C9E"/>
    <w:rsid w:val="00991520"/>
    <w:rsid w:val="00A513BD"/>
    <w:rsid w:val="00A62D2F"/>
    <w:rsid w:val="00B2063B"/>
    <w:rsid w:val="00B42563"/>
    <w:rsid w:val="00B437EF"/>
    <w:rsid w:val="00B821E2"/>
    <w:rsid w:val="00CE05AE"/>
    <w:rsid w:val="00D61C06"/>
    <w:rsid w:val="00D87672"/>
    <w:rsid w:val="00DF0F3E"/>
    <w:rsid w:val="00F676BE"/>
    <w:rsid w:val="00F824D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B0A"/>
  <w15:docId w15:val="{F517078F-0B48-45E5-99DB-9B4F38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A956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dcterms:created xsi:type="dcterms:W3CDTF">2018-12-10T12:52:00Z</dcterms:created>
  <dcterms:modified xsi:type="dcterms:W3CDTF">2025-03-19T08:43:00Z</dcterms:modified>
  <dc:language>ru-RU</dc:language>
</cp:coreProperties>
</file>